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327FB" w:rsidRPr="000F3A33" w:rsidRDefault="003327FB" w:rsidP="00E71821">
      <w:pPr>
        <w:spacing w:before="4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before="20" w:after="0" w:line="240" w:lineRule="auto"/>
        <w:jc w:val="center"/>
        <w:rPr>
          <w:rFonts w:ascii="Times New Roman" w:eastAsia="Times New Roman" w:hAnsi="Times New Roman" w:cs="Times New Roman"/>
          <w:sz w:val="36"/>
          <w:szCs w:val="31"/>
        </w:rPr>
      </w:pPr>
      <w:r w:rsidRPr="000F3A33">
        <w:rPr>
          <w:rFonts w:ascii="Times New Roman" w:eastAsia="Times New Roman" w:hAnsi="Times New Roman" w:cs="Times New Roman"/>
          <w:b/>
          <w:bCs/>
          <w:sz w:val="36"/>
          <w:szCs w:val="31"/>
        </w:rPr>
        <w:t>Creative</w:t>
      </w:r>
      <w:r w:rsidRPr="000F3A33">
        <w:rPr>
          <w:rFonts w:ascii="Times New Roman" w:eastAsia="Times New Roman" w:hAnsi="Times New Roman" w:cs="Times New Roman"/>
          <w:b/>
          <w:bCs/>
          <w:spacing w:val="32"/>
          <w:sz w:val="36"/>
          <w:szCs w:val="31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36"/>
          <w:szCs w:val="31"/>
        </w:rPr>
        <w:t>Project</w:t>
      </w:r>
      <w:r w:rsidRPr="000F3A33">
        <w:rPr>
          <w:rFonts w:ascii="Times New Roman" w:eastAsia="Times New Roman" w:hAnsi="Times New Roman" w:cs="Times New Roman"/>
          <w:b/>
          <w:bCs/>
          <w:spacing w:val="33"/>
          <w:sz w:val="36"/>
          <w:szCs w:val="31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2"/>
          <w:sz w:val="36"/>
          <w:szCs w:val="31"/>
        </w:rPr>
        <w:t>Handbook</w:t>
      </w:r>
    </w:p>
    <w:p w:rsidR="003327FB" w:rsidRPr="000F3A33" w:rsidRDefault="003327FB" w:rsidP="00E71821">
      <w:pPr>
        <w:spacing w:after="0" w:line="24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E71821" w:rsidP="00E718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A33">
        <w:rPr>
          <w:rFonts w:ascii="Times New Roman" w:hAnsi="Times New Roman" w:cs="Times New Roman"/>
          <w:sz w:val="24"/>
          <w:szCs w:val="24"/>
        </w:rPr>
        <w:t>Master of Education (</w:t>
      </w:r>
      <w:proofErr w:type="spellStart"/>
      <w:r w:rsidRPr="000F3A33">
        <w:rPr>
          <w:rFonts w:ascii="Times New Roman" w:hAnsi="Times New Roman" w:cs="Times New Roman"/>
          <w:sz w:val="24"/>
          <w:szCs w:val="24"/>
        </w:rPr>
        <w:t>MEd</w:t>
      </w:r>
      <w:proofErr w:type="spellEnd"/>
      <w:r w:rsidRPr="000F3A33">
        <w:rPr>
          <w:rFonts w:ascii="Times New Roman" w:hAnsi="Times New Roman" w:cs="Times New Roman"/>
          <w:sz w:val="24"/>
          <w:szCs w:val="24"/>
        </w:rPr>
        <w:t>)</w:t>
      </w:r>
    </w:p>
    <w:p w:rsidR="003327FB" w:rsidRPr="000F3A33" w:rsidRDefault="00E71821" w:rsidP="00E718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A33">
        <w:rPr>
          <w:rFonts w:ascii="Times New Roman" w:hAnsi="Times New Roman" w:cs="Times New Roman"/>
          <w:sz w:val="24"/>
          <w:szCs w:val="24"/>
        </w:rPr>
        <w:t>Master of Learning Technologies &amp; Instructional Design (MLTID)</w:t>
      </w: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3327FB" w:rsidP="00E71821">
      <w:pPr>
        <w:spacing w:before="3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71821" w:rsidRPr="000F3A33" w:rsidRDefault="007D45ED" w:rsidP="00E71821">
      <w:pPr>
        <w:spacing w:after="0" w:line="248" w:lineRule="auto"/>
        <w:jc w:val="center"/>
        <w:rPr>
          <w:rFonts w:ascii="Times New Roman" w:eastAsia="Times New Roman" w:hAnsi="Times New Roman" w:cs="Times New Roman"/>
          <w:spacing w:val="46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Instructional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Technology</w:t>
      </w:r>
      <w:r w:rsidR="00E71821" w:rsidRPr="000F3A33">
        <w:rPr>
          <w:rFonts w:ascii="Times New Roman" w:eastAsia="Times New Roman" w:hAnsi="Times New Roman" w:cs="Times New Roman"/>
          <w:sz w:val="24"/>
          <w:szCs w:val="24"/>
        </w:rPr>
        <w:t xml:space="preserve"> &amp; Learning Sciences</w:t>
      </w:r>
    </w:p>
    <w:p w:rsidR="003327FB" w:rsidRPr="000F3A33" w:rsidRDefault="007D45ED" w:rsidP="00E71821">
      <w:pPr>
        <w:spacing w:after="0" w:line="24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Utah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>State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University</w:t>
      </w:r>
    </w:p>
    <w:p w:rsidR="003327FB" w:rsidRPr="000F3A33" w:rsidRDefault="003327FB" w:rsidP="00E71821">
      <w:pPr>
        <w:spacing w:after="0"/>
        <w:jc w:val="center"/>
        <w:sectPr w:rsidR="003327FB" w:rsidRPr="000F3A33">
          <w:footerReference w:type="even" r:id="rId6"/>
          <w:type w:val="continuous"/>
          <w:pgSz w:w="12240" w:h="15840"/>
          <w:pgMar w:top="1480" w:right="1720" w:bottom="280" w:left="1720" w:gutter="0"/>
        </w:sectPr>
      </w:pPr>
    </w:p>
    <w:p w:rsidR="003327FB" w:rsidRPr="000F3A33" w:rsidRDefault="007D45ED" w:rsidP="00E71821">
      <w:pPr>
        <w:spacing w:before="74" w:after="0" w:line="24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CREATIVE</w:t>
      </w:r>
      <w:r w:rsidR="0060406C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PROJECT REQUIREMENTS</w:t>
      </w:r>
    </w:p>
    <w:p w:rsidR="003327FB" w:rsidRPr="000F3A33" w:rsidRDefault="007D45ED" w:rsidP="00E71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FOR</w:t>
      </w:r>
    </w:p>
    <w:p w:rsidR="003327FB" w:rsidRPr="000F3A33" w:rsidRDefault="007D45ED" w:rsidP="00E71821">
      <w:pPr>
        <w:spacing w:before="1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INSTRUCTIONAL</w:t>
      </w:r>
      <w:r w:rsidRPr="000F3A33">
        <w:rPr>
          <w:rFonts w:ascii="Times New Roman" w:eastAsia="Times New Roman" w:hAnsi="Times New Roman" w:cs="Times New Roman"/>
          <w:b/>
          <w:bCs/>
          <w:spacing w:val="-10"/>
          <w:w w:val="10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TECHNOLOGY</w:t>
      </w:r>
      <w:r w:rsidR="00E71821"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 xml:space="preserve"> &amp; LEARNING SCIENCES</w:t>
      </w:r>
      <w:r w:rsidR="00C80ED4"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 xml:space="preserve"> (ITLS)</w:t>
      </w:r>
    </w:p>
    <w:p w:rsidR="003327FB" w:rsidRPr="000F3A33" w:rsidRDefault="003327FB" w:rsidP="00E71821">
      <w:pPr>
        <w:spacing w:before="17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(A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summary)</w:t>
      </w:r>
    </w:p>
    <w:p w:rsidR="003327FB" w:rsidRPr="000F3A33" w:rsidRDefault="003327FB" w:rsidP="00E71821">
      <w:pPr>
        <w:spacing w:before="7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0F3A33">
        <w:rPr>
          <w:rFonts w:ascii="Times New Roman" w:eastAsia="Times New Roman" w:hAnsi="Times New Roman" w:cs="Times New Roman"/>
          <w:sz w:val="24"/>
          <w:szCs w:val="24"/>
        </w:rPr>
        <w:t>MEd</w:t>
      </w:r>
      <w:proofErr w:type="spellEnd"/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 and MLTID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degree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options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allow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produce a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 project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in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lieu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formal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thesis. Your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responsible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approving,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monitoring,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signing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completed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requirement.</w:t>
      </w:r>
      <w:r w:rsidR="007C1596" w:rsidRPr="000F3A33">
        <w:rPr>
          <w:rFonts w:ascii="Times New Roman" w:eastAsia="Times New Roman" w:hAnsi="Times New Roman" w:cs="Times New Roman"/>
          <w:sz w:val="24"/>
          <w:szCs w:val="24"/>
        </w:rPr>
        <w:t xml:space="preserve"> Note that if you are taking ITLS 6960 as a cohort based class experience the instructor will take on the role of Chairperson for the purposes of this document and act as a mentor for your Creative Project. In both cases t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begins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approval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your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below:</w:t>
      </w:r>
    </w:p>
    <w:p w:rsidR="003327FB" w:rsidRPr="000F3A33" w:rsidRDefault="003327FB" w:rsidP="00E71821">
      <w:pPr>
        <w:spacing w:before="10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1. Select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="00D51EC3" w:rsidRPr="000F3A33">
        <w:rPr>
          <w:rFonts w:ascii="Times New Roman" w:eastAsia="Times New Roman" w:hAnsi="Times New Roman" w:cs="Times New Roman"/>
          <w:sz w:val="24"/>
          <w:szCs w:val="24"/>
        </w:rPr>
        <w:t xml:space="preserve"> project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permit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demonstrate</w:t>
      </w:r>
      <w:r w:rsidRPr="000F3A3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broad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variety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skills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and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developed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phase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master’s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degree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program.</w:t>
      </w:r>
      <w:r w:rsidR="00D51EC3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 The scope of the project </w:t>
      </w:r>
      <w:r w:rsidR="007C1596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must </w:t>
      </w:r>
      <w:r w:rsidR="00D51EC3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include the ability to demonstrate mastery of pertinent theoretical foundation</w:t>
      </w:r>
      <w:r w:rsidR="001B65AF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s, </w:t>
      </w:r>
      <w:r w:rsidR="007C1596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and relevant literature. Optionally, the project can include the full range of </w:t>
      </w:r>
      <w:r w:rsidR="001B65AF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design </w:t>
      </w:r>
      <w:r w:rsidR="007C1596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efforts including design models, and analyses all the way through </w:t>
      </w:r>
      <w:r w:rsidR="00D51EC3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development skills.</w:t>
      </w:r>
    </w:p>
    <w:p w:rsidR="003327FB" w:rsidRPr="000F3A33" w:rsidRDefault="003327FB" w:rsidP="00E71821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1B6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2. Conduct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review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literature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areas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1B65AF" w:rsidRPr="000F3A33">
        <w:rPr>
          <w:rFonts w:ascii="Times New Roman" w:eastAsia="Times New Roman" w:hAnsi="Times New Roman" w:cs="Times New Roman"/>
          <w:sz w:val="24"/>
          <w:szCs w:val="24"/>
        </w:rPr>
        <w:t>that support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selected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project.</w:t>
      </w:r>
      <w:r w:rsidR="00B70BFC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In addition to the context areas, include the theo</w:t>
      </w:r>
      <w:r w:rsidR="007C1596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retical (broadly defined to encompass both learning theory and instructional design theory) as well as empirical (</w:t>
      </w:r>
      <w:r w:rsidR="00751B39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any research that incorporates broadly defined data collection and analysis, including quantitative, qualitative, mixed-methods, and design based research)</w:t>
      </w:r>
      <w:r w:rsidR="00B70BFC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.</w:t>
      </w:r>
    </w:p>
    <w:p w:rsidR="003327FB" w:rsidRPr="000F3A33" w:rsidRDefault="003327FB" w:rsidP="00E71821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7D4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3. Prepare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1B65AF"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meets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requirements</w:t>
      </w:r>
      <w:r w:rsidRPr="000F3A3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D51EC3" w:rsidRPr="000F3A33">
        <w:rPr>
          <w:rFonts w:ascii="Times New Roman" w:eastAsia="Times New Roman" w:hAnsi="Times New Roman" w:cs="Times New Roman"/>
          <w:sz w:val="24"/>
          <w:szCs w:val="24"/>
        </w:rPr>
        <w:t>in this handbook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.</w:t>
      </w:r>
    </w:p>
    <w:p w:rsidR="003327FB" w:rsidRPr="000F3A33" w:rsidRDefault="003327FB" w:rsidP="00E71821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4. Submit</w:t>
      </w:r>
      <w:r w:rsidRPr="000F3A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approval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allowing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minimum</w:t>
      </w:r>
      <w:r w:rsidRPr="000F3A33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one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week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review.</w:t>
      </w:r>
    </w:p>
    <w:p w:rsidR="003327FB" w:rsidRPr="000F3A33" w:rsidRDefault="003327FB" w:rsidP="00E71821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5. Schedule</w:t>
      </w:r>
      <w:r w:rsidRPr="000F3A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meeting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discussion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approval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proposal. </w:t>
      </w:r>
      <w:r w:rsidR="006A1AA2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Meetings can be face to face or at a distance, and take place synchronously or asynchronously but you must have an approved proposal before proceeding.  </w:t>
      </w:r>
    </w:p>
    <w:p w:rsidR="003327FB" w:rsidRPr="000F3A33" w:rsidRDefault="003327FB" w:rsidP="00E71821">
      <w:pPr>
        <w:spacing w:before="4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6. Carry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approved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highest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level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professionalism. </w:t>
      </w:r>
      <w:r w:rsidR="001B65AF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log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activities,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insights,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costs,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resources,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time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should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maintained. This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record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preparation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.</w:t>
      </w:r>
    </w:p>
    <w:p w:rsidR="003327FB" w:rsidRPr="000F3A33" w:rsidRDefault="003327FB" w:rsidP="00E71821">
      <w:pPr>
        <w:spacing w:before="12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1B65AF" w:rsidRPr="000F3A33" w:rsidRDefault="007D45ED" w:rsidP="00E71821">
      <w:pPr>
        <w:spacing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1B65AF" w:rsidRPr="000F3A33">
        <w:rPr>
          <w:rFonts w:ascii="Times New Roman" w:eastAsia="Times New Roman" w:hAnsi="Times New Roman" w:cs="Times New Roman"/>
          <w:sz w:val="24"/>
          <w:szCs w:val="24"/>
        </w:rPr>
        <w:t xml:space="preserve">During the process, consult with your </w:t>
      </w:r>
      <w:r w:rsidR="0055442B" w:rsidRPr="000F3A33">
        <w:rPr>
          <w:rFonts w:ascii="Times New Roman" w:eastAsia="Times New Roman" w:hAnsi="Times New Roman" w:cs="Times New Roman"/>
          <w:sz w:val="24"/>
          <w:szCs w:val="24"/>
        </w:rPr>
        <w:t>Chairperson as needed.</w:t>
      </w:r>
    </w:p>
    <w:p w:rsidR="001B65AF" w:rsidRPr="000F3A33" w:rsidRDefault="001B65AF" w:rsidP="00E71821">
      <w:pPr>
        <w:spacing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1B65AF" w:rsidP="00E71821">
      <w:pPr>
        <w:spacing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Upon</w:t>
      </w:r>
      <w:r w:rsidR="007D45ED"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completion</w:t>
      </w:r>
      <w:r w:rsidR="007D45ED" w:rsidRPr="000F3A3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="007D45ED"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the creative project,</w:t>
      </w:r>
      <w:r w:rsidR="007D45ED"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prepare</w:t>
      </w:r>
      <w:r w:rsidR="007D45ED"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 4</w:t>
      </w:r>
      <w:r w:rsidR="007D45ED"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="007D45ED"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7</w:t>
      </w:r>
      <w:r w:rsidR="007D45ED"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page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="007D45ED"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="007D45ED" w:rsidRPr="000F3A3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7D45ED"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outline</w:t>
      </w:r>
      <w:r w:rsidR="007D45ED"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provided</w:t>
      </w:r>
      <w:r w:rsidR="007D45ED"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="007D45ED"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7D45ED"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handbook. Submit</w:t>
      </w:r>
      <w:r w:rsidR="007D45ED"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7D45ED"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="007D45ED"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for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approval</w:t>
      </w:r>
      <w:r w:rsidR="007D45ED"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="007D45ED"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7D45ED"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C14E6" w:rsidRPr="000F3A33">
        <w:rPr>
          <w:rFonts w:ascii="Times New Roman" w:eastAsia="Times New Roman" w:hAnsi="Times New Roman" w:cs="Times New Roman"/>
          <w:sz w:val="24"/>
          <w:szCs w:val="24"/>
        </w:rPr>
        <w:t>C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hairperson. An alternate</w:t>
      </w:r>
      <w:r w:rsidR="007D45ED"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="007D45ED"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7D45ED"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="007D45ED"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="007D45ED"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="007D45ED"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manuscript</w:t>
      </w:r>
      <w:r w:rsidR="007D45ED"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7D45ED"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an</w:t>
      </w:r>
      <w:r w:rsidR="007D45ED"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article</w:t>
      </w:r>
      <w:r w:rsidR="007D45ED"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about</w:t>
      </w:r>
      <w:r w:rsidR="007D45ED"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7D45ED"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="007D45ED"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="007D45ED"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be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submitted</w:t>
      </w:r>
      <w:r w:rsidR="007D45ED" w:rsidRPr="000F3A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="007D45ED"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="007D45ED"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="007D45ED"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journal. You</w:t>
      </w:r>
      <w:r w:rsidR="007D45ED"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="007D45ED"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discuss</w:t>
      </w:r>
      <w:r w:rsidR="007D45ED"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these</w:t>
      </w:r>
      <w:r w:rsidR="007D45ED"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two</w:t>
      </w:r>
      <w:r w:rsidR="007D45ED"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options</w:t>
      </w:r>
      <w:r w:rsidR="007D45ED"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7D45ED"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7D45ED"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your </w:t>
      </w:r>
      <w:r w:rsidR="003C14E6"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C</w:t>
      </w:r>
      <w:r w:rsidR="007D45ED"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hairperson.</w:t>
      </w:r>
    </w:p>
    <w:p w:rsidR="003327FB" w:rsidRPr="000F3A33" w:rsidRDefault="003327FB" w:rsidP="00E71821">
      <w:pPr>
        <w:spacing w:after="0"/>
        <w:rPr>
          <w:rFonts w:ascii="Times New Roman" w:hAnsi="Times New Roman" w:cs="Times New Roman"/>
          <w:sz w:val="24"/>
          <w:szCs w:val="24"/>
        </w:rPr>
        <w:sectPr w:rsidR="003327FB" w:rsidRPr="000F3A33">
          <w:footerReference w:type="default" r:id="rId7"/>
          <w:pgSz w:w="12240" w:h="15840"/>
          <w:pgMar w:top="1460" w:right="1480" w:bottom="920" w:left="1260" w:header="0" w:footer="731" w:gutter="0"/>
          <w:pgNumType w:start="2"/>
        </w:sectPr>
      </w:pPr>
    </w:p>
    <w:p w:rsidR="003327FB" w:rsidRPr="000F3A33" w:rsidRDefault="007D45ED" w:rsidP="00582570">
      <w:pPr>
        <w:spacing w:before="6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WRITING</w:t>
      </w:r>
      <w:r w:rsidRPr="000F3A33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PROPOSAL</w:t>
      </w:r>
    </w:p>
    <w:p w:rsidR="003327FB" w:rsidRPr="000F3A33" w:rsidRDefault="003327FB" w:rsidP="00E71821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9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opportunity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 to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make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practical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application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improvement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teaching/training skill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or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interest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improvement. You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develop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cooperation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consultation</w:t>
      </w:r>
      <w:r w:rsidRPr="000F3A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C80ED4"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your chairperson</w:t>
      </w:r>
      <w:r w:rsidR="00EA0F9F"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>.</w:t>
      </w:r>
    </w:p>
    <w:p w:rsidR="00C80ED4" w:rsidRPr="000F3A33" w:rsidRDefault="00C80ED4" w:rsidP="00E71821">
      <w:pPr>
        <w:spacing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C80ED4">
      <w:pPr>
        <w:spacing w:after="0" w:line="264" w:lineRule="exact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</w:t>
      </w:r>
      <w:r w:rsidR="006040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necessary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avoid</w:t>
      </w:r>
      <w:r w:rsidR="00C80ED4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misunderstandings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protect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best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interests</w:t>
      </w:r>
      <w:r w:rsidR="00C80ED4" w:rsidRPr="000F3A33">
        <w:rPr>
          <w:rFonts w:ascii="Times New Roman" w:eastAsia="Times New Roman" w:hAnsi="Times New Roman" w:cs="Times New Roman"/>
          <w:sz w:val="24"/>
          <w:szCs w:val="24"/>
        </w:rPr>
        <w:t>, the ITLS department,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University.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effect,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proposal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many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attributes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any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good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contract. It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specify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adequate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detail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Pr="000F3A33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important</w:t>
      </w:r>
      <w:proofErr w:type="gramEnd"/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facets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completed. The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provides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record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both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nature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extent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experience</w:t>
      </w:r>
      <w:r w:rsidRPr="000F3A3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agreed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upon.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general,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include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features.</w:t>
      </w:r>
    </w:p>
    <w:p w:rsidR="00C622A1" w:rsidRPr="000F3A33" w:rsidRDefault="00C622A1" w:rsidP="00C80ED4">
      <w:pPr>
        <w:spacing w:after="0" w:line="2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62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FORMAT</w:t>
      </w:r>
    </w:p>
    <w:p w:rsidR="003327FB" w:rsidRPr="000F3A33" w:rsidRDefault="007D45ED" w:rsidP="00E71821">
      <w:pPr>
        <w:spacing w:before="4"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University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guidelines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spacing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margins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theses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dissertations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be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used.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guidelines,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entitled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"Publication</w:t>
      </w:r>
      <w:r w:rsidRPr="000F3A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Students,"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available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from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Studies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Old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Main. The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C622A1"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current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Psychological Association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(A</w:t>
      </w:r>
      <w:r w:rsidRPr="000F3A33"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P</w:t>
      </w:r>
      <w:r w:rsidRPr="000F3A33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A)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style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format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. The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Publication</w:t>
      </w:r>
      <w:r w:rsidRPr="000F3A33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Manual</w:t>
      </w:r>
      <w:r w:rsidRPr="000F3A33"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of the</w:t>
      </w:r>
      <w:r w:rsidRPr="000F3A33"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Psychological</w:t>
      </w:r>
      <w:r w:rsidRPr="000F3A33"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Association</w:t>
      </w:r>
      <w:r w:rsidRPr="000F3A33"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describes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examples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current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forms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citing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references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text,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listing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references,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headings.</w:t>
      </w:r>
    </w:p>
    <w:p w:rsidR="00C622A1" w:rsidRPr="000F3A33" w:rsidRDefault="00C622A1" w:rsidP="00C622A1">
      <w:pPr>
        <w:spacing w:after="0" w:line="26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C622A1">
      <w:pPr>
        <w:spacing w:after="0" w:line="26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general,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types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information. It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is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appropriate</w:t>
      </w:r>
      <w:r w:rsidRPr="000F3A3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headings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identify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sections.</w:t>
      </w:r>
    </w:p>
    <w:p w:rsidR="003327FB" w:rsidRPr="000F3A33" w:rsidRDefault="003327FB" w:rsidP="00E71821">
      <w:pPr>
        <w:spacing w:before="11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Problem</w:t>
      </w:r>
      <w:r w:rsidRPr="000F3A33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u w:val="single" w:color="000000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 w:color="000000"/>
        </w:rPr>
        <w:t>Statement</w:t>
      </w:r>
    </w:p>
    <w:p w:rsidR="003327FB" w:rsidRPr="000F3A33" w:rsidRDefault="007D45ED" w:rsidP="00C622A1">
      <w:pPr>
        <w:spacing w:after="0" w:line="26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section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present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addressed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creative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(developmental</w:t>
      </w:r>
      <w:r w:rsidR="004008ED" w:rsidRPr="000F3A33">
        <w:rPr>
          <w:rFonts w:ascii="Times New Roman" w:eastAsia="Times New Roman" w:hAnsi="Times New Roman" w:cs="Times New Roman"/>
          <w:sz w:val="24"/>
          <w:szCs w:val="24"/>
        </w:rPr>
        <w:t xml:space="preserve"> or design based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) project. Problem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statements</w:t>
      </w:r>
      <w:r w:rsidRPr="000F3A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usually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derived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concerns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C622A1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professional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improvement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 xml:space="preserve"> of a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system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based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own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experience. An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overview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pertinent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literature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topic,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identify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area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concern,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7"/>
          <w:sz w:val="24"/>
          <w:szCs w:val="24"/>
        </w:rPr>
        <w:t>is also</w:t>
      </w:r>
      <w:r w:rsidRPr="000F3A33">
        <w:rPr>
          <w:rFonts w:ascii="Times New Roman" w:eastAsia="Times New Roman" w:hAnsi="Times New Roman" w:cs="Times New Roman"/>
          <w:spacing w:val="-1"/>
          <w:w w:val="10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vital. Identification</w:t>
      </w:r>
      <w:r w:rsidRPr="000F3A3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desired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and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existing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conditions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available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should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lead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clear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statement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often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expressed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"lack." It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frequently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good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consult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secondary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sources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information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Review</w:t>
      </w:r>
      <w:r w:rsidRPr="000F3A33"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Educational</w:t>
      </w:r>
      <w:r w:rsidRPr="000F3A33"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w w:val="103"/>
          <w:sz w:val="24"/>
          <w:szCs w:val="24"/>
        </w:rPr>
        <w:t>Research,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Encyclopedia</w:t>
      </w:r>
      <w:r w:rsidRPr="000F3A33"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Educational</w:t>
      </w:r>
      <w:r w:rsidRPr="000F3A33"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Research,</w:t>
      </w:r>
      <w:r w:rsidRPr="000F3A33"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Review</w:t>
      </w:r>
      <w:r w:rsidRPr="000F3A33"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Research</w:t>
      </w:r>
      <w:r w:rsidRPr="000F3A33"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 xml:space="preserve">Education.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Reading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secondary</w:t>
      </w:r>
      <w:r w:rsidR="00C622A1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sources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provides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 good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overview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topics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interest,</w:t>
      </w:r>
      <w:r w:rsidRPr="000F3A3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aid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becoming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more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clear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proposal.</w:t>
      </w:r>
    </w:p>
    <w:p w:rsidR="003327FB" w:rsidRPr="000F3A33" w:rsidRDefault="003327FB" w:rsidP="00E71821">
      <w:pPr>
        <w:spacing w:before="3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Purpose,</w:t>
      </w:r>
      <w:r w:rsidRPr="000F3A33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u w:val="single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Objectives,</w:t>
      </w:r>
      <w:r w:rsidRPr="000F3A33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u w:val="single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  <w:t>Questions</w:t>
      </w:r>
    </w:p>
    <w:p w:rsidR="004008ED" w:rsidRPr="000F3A33" w:rsidRDefault="007D45ED" w:rsidP="00B13478">
      <w:pPr>
        <w:spacing w:before="8" w:after="0" w:line="248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Once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clearly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stated,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explain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project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manner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addressed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(ameliorated)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proposed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experience.</w:t>
      </w:r>
      <w:r w:rsidRPr="000F3A33">
        <w:rPr>
          <w:rFonts w:ascii="Times New Roman" w:eastAsia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global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goal.</w:t>
      </w:r>
      <w:r w:rsidR="004008ED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08ED" w:rsidRPr="000F3A33">
        <w:rPr>
          <w:rFonts w:ascii="Times New Roman" w:eastAsia="Times New Roman" w:hAnsi="Times New Roman" w:cs="Times New Roman"/>
          <w:b/>
          <w:sz w:val="24"/>
          <w:szCs w:val="24"/>
        </w:rPr>
        <w:t>The rest of the section is optional.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0F3A3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to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subdivide</w:t>
      </w:r>
      <w:r w:rsidRPr="000F3A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into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meaningful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units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processes.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0F3A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as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intended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outcomes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experience,</w:t>
      </w:r>
      <w:r w:rsidRPr="000F3A3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providing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basis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evaluation.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answered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implementation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activities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addition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objectives.</w:t>
      </w:r>
    </w:p>
    <w:p w:rsidR="004008ED" w:rsidRPr="000F3A33" w:rsidRDefault="004008ED" w:rsidP="00B13478">
      <w:pPr>
        <w:spacing w:before="8" w:after="0" w:line="248" w:lineRule="auto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4008ED" w:rsidRPr="000F3A33" w:rsidRDefault="004008ED" w:rsidP="000F3A3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Theoretical Foundation</w:t>
      </w:r>
      <w:r w:rsidR="00C531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(s)</w:t>
      </w:r>
    </w:p>
    <w:p w:rsidR="004008ED" w:rsidRPr="000F3A33" w:rsidRDefault="004008ED" w:rsidP="000F3A33">
      <w:pPr>
        <w:keepNext/>
        <w:spacing w:before="8" w:after="0" w:line="24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You should align your work with 1-2 theories that will inform your efforts. These can be instructional design theories (such as Roger </w:t>
      </w:r>
      <w:proofErr w:type="spellStart"/>
      <w:r w:rsidRPr="000F3A33">
        <w:rPr>
          <w:rFonts w:ascii="Times New Roman" w:eastAsia="Times New Roman" w:hAnsi="Times New Roman" w:cs="Times New Roman"/>
          <w:sz w:val="24"/>
          <w:szCs w:val="24"/>
        </w:rPr>
        <w:t>Schank’s</w:t>
      </w:r>
      <w:proofErr w:type="spellEnd"/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 Case Based Reasoning) or</w:t>
      </w:r>
      <w:r w:rsidR="004719C7" w:rsidRPr="000F3A33">
        <w:rPr>
          <w:rFonts w:ascii="Times New Roman" w:eastAsia="Times New Roman" w:hAnsi="Times New Roman" w:cs="Times New Roman"/>
          <w:sz w:val="24"/>
          <w:szCs w:val="24"/>
        </w:rPr>
        <w:t xml:space="preserve"> they can be learning theories such as behaviorism, </w:t>
      </w:r>
      <w:proofErr w:type="spellStart"/>
      <w:r w:rsidR="004719C7" w:rsidRPr="000F3A33">
        <w:rPr>
          <w:rFonts w:ascii="Times New Roman" w:eastAsia="Times New Roman" w:hAnsi="Times New Roman" w:cs="Times New Roman"/>
          <w:sz w:val="24"/>
          <w:szCs w:val="24"/>
        </w:rPr>
        <w:t>cognitivism</w:t>
      </w:r>
      <w:proofErr w:type="spellEnd"/>
      <w:r w:rsidR="004719C7" w:rsidRPr="000F3A33">
        <w:rPr>
          <w:rFonts w:ascii="Times New Roman" w:eastAsia="Times New Roman" w:hAnsi="Times New Roman" w:cs="Times New Roman"/>
          <w:sz w:val="24"/>
          <w:szCs w:val="24"/>
        </w:rPr>
        <w:t xml:space="preserve">, situated cognition, constructivism or </w:t>
      </w:r>
      <w:proofErr w:type="spellStart"/>
      <w:r w:rsidR="004719C7" w:rsidRPr="000F3A33">
        <w:rPr>
          <w:rFonts w:ascii="Times New Roman" w:eastAsia="Times New Roman" w:hAnsi="Times New Roman" w:cs="Times New Roman"/>
          <w:sz w:val="24"/>
          <w:szCs w:val="24"/>
        </w:rPr>
        <w:t>constructionism</w:t>
      </w:r>
      <w:proofErr w:type="spellEnd"/>
      <w:r w:rsidR="004719C7" w:rsidRPr="000F3A33">
        <w:rPr>
          <w:rFonts w:ascii="Times New Roman" w:eastAsia="Times New Roman" w:hAnsi="Times New Roman" w:cs="Times New Roman"/>
          <w:sz w:val="24"/>
          <w:szCs w:val="24"/>
        </w:rPr>
        <w:t xml:space="preserve"> to name but a few.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Carefully justify your choice of theory based on your problem statemen</w:t>
      </w:r>
      <w:r w:rsidR="002F6445" w:rsidRPr="000F3A33">
        <w:rPr>
          <w:rFonts w:ascii="Times New Roman" w:eastAsia="Times New Roman" w:hAnsi="Times New Roman" w:cs="Times New Roman"/>
          <w:sz w:val="24"/>
          <w:szCs w:val="24"/>
        </w:rPr>
        <w:t xml:space="preserve">t and purpose.  </w:t>
      </w:r>
    </w:p>
    <w:p w:rsidR="00B13478" w:rsidRPr="000F3A33" w:rsidRDefault="00B13478" w:rsidP="00E71821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E71821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Review</w:t>
      </w:r>
      <w:r w:rsidRPr="000F3A33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u w:val="single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</w:t>
      </w:r>
      <w:r w:rsidRPr="000F3A3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u w:val="single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/>
        </w:rPr>
        <w:t>Literature</w:t>
      </w:r>
    </w:p>
    <w:p w:rsidR="003327FB" w:rsidRPr="000F3A33" w:rsidRDefault="007D45ED" w:rsidP="00E71821">
      <w:pPr>
        <w:spacing w:before="3" w:after="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review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literature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support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sections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relevant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information. The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review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literature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comprehensive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enough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to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demonstrate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familiarity</w:t>
      </w:r>
      <w:r w:rsidRPr="000F3A3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major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015466" w:rsidRPr="000F3A33">
        <w:rPr>
          <w:rFonts w:ascii="Times New Roman" w:eastAsia="Times New Roman" w:hAnsi="Times New Roman" w:cs="Times New Roman"/>
          <w:sz w:val="24"/>
          <w:szCs w:val="24"/>
        </w:rPr>
        <w:t xml:space="preserve">related research. </w:t>
      </w:r>
      <w:r w:rsidR="00A61339" w:rsidRPr="000F3A33">
        <w:rPr>
          <w:rFonts w:ascii="Times New Roman" w:eastAsia="Times New Roman" w:hAnsi="Times New Roman" w:cs="Times New Roman"/>
          <w:sz w:val="24"/>
          <w:szCs w:val="24"/>
        </w:rPr>
        <w:t xml:space="preserve">Begin with a plan of where you plan to search, what key words you intend and what you want to discover, then conduct a brief synthesis of the literature you found. You might investigate research related to your target population, learning outcomes related to your chosen learning or instructional design theory. </w:t>
      </w:r>
      <w:proofErr w:type="gramStart"/>
      <w:r w:rsidR="00A61339" w:rsidRPr="000F3A33">
        <w:rPr>
          <w:rFonts w:ascii="Times New Roman" w:eastAsia="Times New Roman" w:hAnsi="Times New Roman" w:cs="Times New Roman"/>
          <w:sz w:val="24"/>
          <w:szCs w:val="24"/>
        </w:rPr>
        <w:t>Interventions that align with your own, or any other articles.</w:t>
      </w:r>
      <w:proofErr w:type="gramEnd"/>
      <w:r w:rsidR="00A61339" w:rsidRPr="000F3A33">
        <w:rPr>
          <w:rFonts w:ascii="Times New Roman" w:eastAsia="Times New Roman" w:hAnsi="Times New Roman" w:cs="Times New Roman"/>
          <w:sz w:val="24"/>
          <w:szCs w:val="24"/>
        </w:rPr>
        <w:t xml:space="preserve"> Some of your literature review can be devoted to literature review articles but the bulk of your efforts should be focused on empirical (quantitative, qualitative, mixed-methods, or design-based research) </w:t>
      </w:r>
      <w:proofErr w:type="gramStart"/>
      <w:r w:rsidR="00A61339" w:rsidRPr="000F3A33">
        <w:rPr>
          <w:rFonts w:ascii="Times New Roman" w:eastAsia="Times New Roman" w:hAnsi="Times New Roman" w:cs="Times New Roman"/>
          <w:sz w:val="24"/>
          <w:szCs w:val="24"/>
        </w:rPr>
        <w:t>articles which</w:t>
      </w:r>
      <w:proofErr w:type="gramEnd"/>
      <w:r w:rsidR="00A61339" w:rsidRPr="000F3A33">
        <w:rPr>
          <w:rFonts w:ascii="Times New Roman" w:eastAsia="Times New Roman" w:hAnsi="Times New Roman" w:cs="Times New Roman"/>
          <w:sz w:val="24"/>
          <w:szCs w:val="24"/>
        </w:rPr>
        <w:t xml:space="preserve"> collect data, perform analysis and present findings or results.  </w:t>
      </w:r>
    </w:p>
    <w:p w:rsidR="003327FB" w:rsidRPr="000F3A33" w:rsidRDefault="003327FB" w:rsidP="00B13478">
      <w:pPr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B1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  <w:t>Procedures</w:t>
      </w:r>
      <w:r w:rsidR="009F4D3F" w:rsidRPr="000F3A33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  <w:t xml:space="preserve"> and/or Methodology</w:t>
      </w:r>
    </w:p>
    <w:p w:rsidR="003327FB" w:rsidRPr="000F3A33" w:rsidRDefault="007D45ED" w:rsidP="00B13478">
      <w:pPr>
        <w:spacing w:before="3" w:after="0" w:line="25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section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proposal,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describe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steps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taken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 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project/experience.</w:t>
      </w:r>
      <w:r w:rsidRPr="000F3A33">
        <w:rPr>
          <w:rFonts w:ascii="Times New Roman" w:eastAsia="Times New Roman" w:hAnsi="Times New Roman" w:cs="Times New Roman"/>
          <w:spacing w:val="56"/>
          <w:w w:val="10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attempt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made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enough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communicate</w:t>
      </w:r>
      <w:r w:rsidRPr="000F3A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extent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done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completing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step.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adequate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description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procedures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anticipate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most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chairperson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raise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sequence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activity,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populations,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and/or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materials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involved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development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Pr="000F3A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project.</w:t>
      </w:r>
    </w:p>
    <w:p w:rsidR="00B13478" w:rsidRPr="000F3A33" w:rsidRDefault="00B13478" w:rsidP="00B13478">
      <w:pPr>
        <w:spacing w:before="3"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B13478">
      <w:pPr>
        <w:spacing w:before="13"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time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line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specifying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projected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sequence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date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various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steps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helpful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both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project.</w:t>
      </w:r>
    </w:p>
    <w:p w:rsidR="009F4D3F" w:rsidRPr="000F3A33" w:rsidRDefault="009F4D3F" w:rsidP="00B13478">
      <w:pPr>
        <w:spacing w:before="5" w:after="0" w:line="24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27FB" w:rsidRPr="000F3A33" w:rsidRDefault="007D45ED" w:rsidP="00B13478">
      <w:pPr>
        <w:spacing w:before="5" w:after="0" w:line="24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Judging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value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completed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project/experience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critical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decision-making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ways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could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improved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whether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merits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continued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 description</w:t>
      </w:r>
      <w:r w:rsidRPr="000F3A3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procedures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evaluating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project/experience</w:t>
      </w:r>
      <w:r w:rsidRPr="000F3A3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included.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structured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measure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success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project/experience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to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identify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ideas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might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improved.</w:t>
      </w:r>
      <w:r w:rsidR="009F4D3F" w:rsidRPr="000F3A33">
        <w:rPr>
          <w:rFonts w:ascii="Times New Roman" w:eastAsia="Times New Roman" w:hAnsi="Times New Roman" w:cs="Times New Roman"/>
          <w:sz w:val="24"/>
          <w:szCs w:val="24"/>
        </w:rPr>
        <w:t xml:space="preserve"> If t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experience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adequately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completes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steps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approved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proposal,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judged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success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even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though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major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unanticipated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flaws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identified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 result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evaluation.</w:t>
      </w:r>
    </w:p>
    <w:p w:rsidR="003327FB" w:rsidRPr="000F3A33" w:rsidRDefault="003327FB" w:rsidP="00B13478">
      <w:pPr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B1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Reporting</w:t>
      </w:r>
      <w:r w:rsidR="009F4D3F"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/Implementation</w:t>
      </w:r>
      <w:r w:rsidRPr="000F3A33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u w:val="single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u w:val="single"/>
        </w:rPr>
        <w:t>Process</w:t>
      </w:r>
    </w:p>
    <w:p w:rsidR="003327FB" w:rsidRPr="000F3A33" w:rsidRDefault="007D45ED" w:rsidP="00B13478">
      <w:pPr>
        <w:spacing w:before="8"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project/experience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reported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form.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brief summary</w:t>
      </w:r>
      <w:r w:rsidRPr="000F3A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F1587" w:rsidRPr="000F3A33">
        <w:rPr>
          <w:rFonts w:ascii="Times New Roman" w:eastAsia="Times New Roman" w:hAnsi="Times New Roman" w:cs="Times New Roman"/>
          <w:sz w:val="24"/>
          <w:szCs w:val="24"/>
        </w:rPr>
        <w:t>5-7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pages)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indicating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results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project/experience.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second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option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prepare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manuscript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submission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journal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publication.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Your </w:t>
      </w:r>
      <w:r w:rsidRPr="000F3A3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proposal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FB0639"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a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brief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description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how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results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reported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(manuscript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or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paper).</w:t>
      </w:r>
    </w:p>
    <w:p w:rsidR="003327FB" w:rsidRPr="000F3A33" w:rsidRDefault="003327FB" w:rsidP="00B13478">
      <w:pPr>
        <w:spacing w:before="3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3327FB" w:rsidRPr="000F3A33" w:rsidRDefault="007D45ED" w:rsidP="000F3A3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  <w:u w:val="single"/>
        </w:rPr>
        <w:t>References</w:t>
      </w:r>
    </w:p>
    <w:p w:rsidR="003327FB" w:rsidRPr="000F3A33" w:rsidRDefault="007D45ED" w:rsidP="000F3A33">
      <w:pPr>
        <w:keepNext/>
        <w:spacing w:before="13" w:after="0" w:line="248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There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"one-to-one</w:t>
      </w:r>
      <w:r w:rsidRPr="000F3A3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correspondence"</w:t>
      </w:r>
      <w:r w:rsidRPr="000F3A33">
        <w:rPr>
          <w:rFonts w:ascii="Times New Roman" w:eastAsia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between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articles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cited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body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 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listed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reference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section.</w:t>
      </w:r>
      <w:r w:rsidR="00B13478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Supplemental</w:t>
      </w:r>
      <w:r w:rsidRPr="000F3A3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reference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lists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may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be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included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wish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identify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sources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found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value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project/experience,</w:t>
      </w:r>
      <w:r w:rsidRPr="000F3A33">
        <w:rPr>
          <w:rFonts w:ascii="Times New Roman" w:eastAsia="Times New Roman" w:hAnsi="Times New Roman" w:cs="Times New Roman"/>
          <w:spacing w:val="6"/>
          <w:w w:val="10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cited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proposal.</w:t>
      </w:r>
    </w:p>
    <w:p w:rsidR="00E3493B" w:rsidRPr="000F3A33" w:rsidRDefault="00E3493B" w:rsidP="00B13478">
      <w:pPr>
        <w:spacing w:before="13" w:after="0" w:line="248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E3493B" w:rsidRPr="000F3A33" w:rsidRDefault="00E3493B" w:rsidP="003D4D90">
      <w:pPr>
        <w:keepNext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CONTENT</w:t>
      </w:r>
      <w:r w:rsidRPr="000F3A33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 xml:space="preserve">OUTLINE </w:t>
      </w:r>
      <w:r w:rsidRPr="000F3A33">
        <w:rPr>
          <w:rFonts w:ascii="Times New Roman" w:eastAsia="Times New Roman" w:hAnsi="Times New Roman" w:cs="Times New Roman"/>
          <w:b/>
          <w:bCs/>
          <w:w w:val="103"/>
          <w:sz w:val="24"/>
          <w:szCs w:val="24"/>
        </w:rPr>
        <w:t>FOR</w:t>
      </w:r>
    </w:p>
    <w:p w:rsidR="003D4D90" w:rsidRPr="000F3A33" w:rsidRDefault="00E3493B" w:rsidP="003D4D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CREATIVE PROJECT PROPOSAL</w:t>
      </w:r>
    </w:p>
    <w:p w:rsidR="00E3493B" w:rsidRPr="000F3A33" w:rsidRDefault="00E3493B" w:rsidP="003D4D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w w:val="104"/>
          <w:position w:val="1"/>
          <w:sz w:val="24"/>
          <w:szCs w:val="24"/>
        </w:rPr>
      </w:pPr>
    </w:p>
    <w:tbl>
      <w:tblPr>
        <w:tblStyle w:val="TableGrid"/>
        <w:tblW w:w="945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0"/>
        <w:gridCol w:w="3780"/>
      </w:tblGrid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b/>
                <w:sz w:val="24"/>
                <w:szCs w:val="24"/>
              </w:rPr>
              <w:t>Appropriate Length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Cover sheet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>See example page below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Introduction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- 1 page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2. Problem</w:t>
            </w:r>
            <w:r w:rsidRPr="000F3A3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Statement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1 - 2 pages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2.1.</w:t>
            </w:r>
            <w:r w:rsidRPr="000F3A3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Statement</w:t>
            </w:r>
            <w:r w:rsidRPr="000F3A3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0F3A3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problem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2.2.</w:t>
            </w:r>
            <w:r w:rsidRPr="000F3A3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Definitions</w:t>
            </w:r>
            <w:r w:rsidRPr="000F3A33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(when</w:t>
            </w:r>
            <w:r w:rsidRPr="000F3A3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appropriate)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2.3.</w:t>
            </w:r>
            <w:r w:rsidRPr="000F3A3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Needs</w:t>
            </w:r>
            <w:r w:rsidRPr="000F3A3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Assessment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2.4.</w:t>
            </w:r>
            <w:r w:rsidRPr="000F3A3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Assumptions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2.5.</w:t>
            </w:r>
            <w:r w:rsidRPr="000F3A3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Limitations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3. Purpose</w:t>
            </w:r>
            <w:r w:rsidRPr="000F3A3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0F3A3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Objectives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1 page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4. Theoretical Foundation</w:t>
            </w:r>
            <w:r w:rsidR="00C53146">
              <w:rPr>
                <w:rFonts w:ascii="Times New Roman" w:eastAsia="Times New Roman" w:hAnsi="Times New Roman" w:cs="Times New Roman"/>
                <w:sz w:val="24"/>
                <w:szCs w:val="24"/>
              </w:rPr>
              <w:t>(s)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 page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5. Review</w:t>
            </w:r>
            <w:r w:rsidRPr="000F3A3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0F3A3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Literature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2 - 3 pages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6. Procedures</w:t>
            </w:r>
            <w:r w:rsidRPr="000F3A3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and/or</w:t>
            </w:r>
            <w:r w:rsidRPr="000F3A3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Methodology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1 - 2 pages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6.1.</w:t>
            </w:r>
            <w:r w:rsidRPr="000F3A3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Procedures/Methodology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6.2.</w:t>
            </w:r>
            <w:r w:rsidRPr="000F3A3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Timeline with milestones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Reporting/Implementation</w:t>
            </w:r>
            <w:r w:rsidRPr="000F3A33">
              <w:rPr>
                <w:rFonts w:ascii="Times New Roman" w:eastAsia="Times New Roman" w:hAnsi="Times New Roman" w:cs="Times New Roman"/>
                <w:spacing w:val="28"/>
                <w:w w:val="103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Process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 xml:space="preserve"> - 1 page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Pr="000F3A33">
              <w:rPr>
                <w:rFonts w:ascii="Times New Roman" w:eastAsia="Times New Roman" w:hAnsi="Times New Roman" w:cs="Times New Roman"/>
                <w:w w:val="104"/>
                <w:sz w:val="24"/>
                <w:szCs w:val="24"/>
              </w:rPr>
              <w:t>References</w:t>
            </w: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1 - 2 pages</w:t>
            </w:r>
          </w:p>
        </w:tc>
      </w:tr>
      <w:tr w:rsidR="00E3493B" w:rsidRPr="000F3A33">
        <w:trPr>
          <w:cantSplit/>
          <w:trHeight w:val="432"/>
        </w:trPr>
        <w:tc>
          <w:tcPr>
            <w:tcW w:w="567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E3493B" w:rsidRPr="000F3A33" w:rsidRDefault="00E3493B" w:rsidP="003D4D90">
            <w:pPr>
              <w:keepNext/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Total</w:t>
            </w:r>
            <w:r w:rsidRPr="000F3A33">
              <w:rPr>
                <w:rFonts w:ascii="Times New Roman" w:eastAsia="Times New Roman" w:hAnsi="Times New Roman" w:cs="Times New Roman"/>
                <w:spacing w:val="21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length</w:t>
            </w:r>
            <w:r w:rsidRPr="000F3A33">
              <w:rPr>
                <w:rFonts w:ascii="Times New Roman" w:eastAsia="Times New Roman" w:hAnsi="Times New Roman" w:cs="Times New Roman"/>
                <w:spacing w:val="22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8</w:t>
            </w:r>
            <w:r w:rsidRPr="000F3A33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206"/>
                <w:position w:val="-1"/>
                <w:sz w:val="24"/>
                <w:szCs w:val="24"/>
              </w:rPr>
              <w:t>-</w:t>
            </w:r>
            <w:r w:rsidRPr="000F3A33">
              <w:rPr>
                <w:rFonts w:ascii="Times New Roman" w:eastAsia="Times New Roman" w:hAnsi="Times New Roman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13</w:t>
            </w:r>
            <w:r w:rsidRPr="000F3A33">
              <w:rPr>
                <w:rFonts w:ascii="Times New Roman" w:eastAsia="Times New Roman" w:hAnsi="Times New Roman" w:cs="Times New Roman"/>
                <w:spacing w:val="14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position w:val="-1"/>
                <w:sz w:val="24"/>
                <w:szCs w:val="24"/>
              </w:rPr>
              <w:t>pages</w:t>
            </w:r>
          </w:p>
        </w:tc>
      </w:tr>
    </w:tbl>
    <w:p w:rsidR="00E3493B" w:rsidRPr="000F3A33" w:rsidRDefault="00E3493B" w:rsidP="003D4D90">
      <w:pPr>
        <w:keepNext/>
        <w:spacing w:before="12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3D4D90">
      <w:pPr>
        <w:keepNext/>
        <w:spacing w:before="12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3D4D90">
      <w:pPr>
        <w:keepNext/>
        <w:spacing w:before="30" w:after="0" w:line="252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Note: The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standards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current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Publication</w:t>
      </w:r>
      <w:r w:rsidRPr="000F3A33"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Manual</w:t>
      </w:r>
      <w:r w:rsidRPr="000F3A33"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 w:rsidRPr="000F3A33">
        <w:rPr>
          <w:rFonts w:ascii="Times New Roman" w:eastAsia="Times New Roman" w:hAnsi="Times New Roman" w:cs="Times New Roman"/>
          <w:i/>
          <w:w w:val="106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i/>
          <w:spacing w:val="-3"/>
          <w:w w:val="10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Psychological Association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. Margins,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pagination,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typing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standards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Utah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University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Studies.</w:t>
      </w:r>
    </w:p>
    <w:p w:rsidR="00E3493B" w:rsidRPr="000F3A33" w:rsidRDefault="00E3493B" w:rsidP="003D4D90">
      <w:pPr>
        <w:keepNext/>
        <w:spacing w:before="30" w:after="0" w:line="252" w:lineRule="auto"/>
        <w:rPr>
          <w:rFonts w:ascii="Times New Roman" w:eastAsia="Times New Roman" w:hAnsi="Times New Roman" w:cs="Times New Roman"/>
          <w:w w:val="105"/>
          <w:sz w:val="24"/>
          <w:szCs w:val="24"/>
        </w:rPr>
      </w:pPr>
    </w:p>
    <w:p w:rsidR="00E3493B" w:rsidRPr="000F3A33" w:rsidRDefault="00E3493B" w:rsidP="00B13478">
      <w:pPr>
        <w:spacing w:before="13" w:after="0" w:line="24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br w:type="page"/>
        <w:t>(Sample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Page)</w:t>
      </w:r>
    </w:p>
    <w:p w:rsidR="00E3493B" w:rsidRPr="000F3A33" w:rsidRDefault="00E3493B" w:rsidP="00E3493B">
      <w:pPr>
        <w:spacing w:before="6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MULTIMEDIA</w:t>
      </w:r>
      <w:r w:rsidRPr="000F3A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MODULE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COMPUTER</w:t>
      </w:r>
      <w:r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LITERACY</w:t>
      </w:r>
    </w:p>
    <w:p w:rsidR="00E3493B" w:rsidRPr="000F3A33" w:rsidRDefault="00E3493B" w:rsidP="00E3493B">
      <w:pPr>
        <w:spacing w:before="5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</w:p>
    <w:p w:rsidR="00E3493B" w:rsidRPr="000F3A33" w:rsidRDefault="00E3493B" w:rsidP="00E3493B">
      <w:pPr>
        <w:spacing w:before="6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John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Q.</w:t>
      </w:r>
      <w:r w:rsidRPr="000F3A3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Student</w:t>
      </w:r>
    </w:p>
    <w:p w:rsidR="00E3493B" w:rsidRPr="000F3A33" w:rsidRDefault="00E3493B" w:rsidP="00E3493B">
      <w:pPr>
        <w:spacing w:before="11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4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submitted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partial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fulfillment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requirements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7"/>
          <w:sz w:val="24"/>
          <w:szCs w:val="24"/>
        </w:rPr>
        <w:t>the</w:t>
      </w:r>
    </w:p>
    <w:p w:rsidR="00E3493B" w:rsidRPr="000F3A33" w:rsidRDefault="00E3493B" w:rsidP="00E3493B">
      <w:pPr>
        <w:spacing w:before="5" w:after="0" w:line="49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degree</w:t>
      </w:r>
      <w:proofErr w:type="gramEnd"/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97"/>
          <w:sz w:val="24"/>
          <w:szCs w:val="24"/>
        </w:rPr>
        <w:t>of</w:t>
      </w: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MASTER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EDUCATION</w:t>
      </w: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(</w:t>
      </w:r>
      <w:proofErr w:type="gramStart"/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or</w:t>
      </w:r>
      <w:proofErr w:type="gramEnd"/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MASTER OF LEARNING TECHNOLOGIES &amp; INSTRUCTIONAL DESIGN)</w:t>
      </w:r>
    </w:p>
    <w:p w:rsidR="00E3493B" w:rsidRPr="000F3A33" w:rsidRDefault="00E3493B" w:rsidP="00E3493B">
      <w:pPr>
        <w:spacing w:before="11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>in</w:t>
      </w:r>
      <w:proofErr w:type="gramEnd"/>
    </w:p>
    <w:p w:rsidR="00E3493B" w:rsidRPr="000F3A33" w:rsidRDefault="00E3493B" w:rsidP="00E3493B">
      <w:pPr>
        <w:spacing w:before="11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position w:val="-1"/>
          <w:sz w:val="24"/>
          <w:szCs w:val="24"/>
        </w:rPr>
        <w:t>Instructional</w:t>
      </w:r>
      <w:r w:rsidRPr="000F3A33">
        <w:rPr>
          <w:rFonts w:ascii="Times New Roman" w:eastAsia="Times New Roman" w:hAnsi="Times New Roman" w:cs="Times New Roman"/>
          <w:spacing w:val="33"/>
          <w:position w:val="-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position w:val="-1"/>
          <w:sz w:val="24"/>
          <w:szCs w:val="24"/>
        </w:rPr>
        <w:t>Technology and Learning Sciences</w:t>
      </w:r>
    </w:p>
    <w:p w:rsidR="00E3493B" w:rsidRPr="000F3A33" w:rsidRDefault="00E3493B" w:rsidP="00E3493B">
      <w:pPr>
        <w:spacing w:before="4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Approved:</w:t>
      </w:r>
    </w:p>
    <w:p w:rsidR="00E3493B" w:rsidRPr="000F3A33" w:rsidRDefault="00E3493B" w:rsidP="00E3493B">
      <w:pPr>
        <w:spacing w:before="4" w:after="0" w:line="15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B07B31" w:rsidP="00E34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B31">
        <w:rPr>
          <w:rFonts w:ascii="Times New Roman" w:hAnsi="Times New Roman" w:cs="Times New Roman"/>
          <w:sz w:val="24"/>
          <w:szCs w:val="24"/>
        </w:rPr>
        <w:pict>
          <v:group id="_x0000_s2070" style="position:absolute;margin-left:67.8pt;margin-top:-1.2pt;width:214.7pt;height:.1pt;z-index:-251651072;mso-position-horizontal-relative:page" coordorigin="1357,-25" coordsize="4295,2">
            <v:shape id="_x0000_s2071" style="position:absolute;left:1357;top:-25;width:4295;height:2" coordorigin="1357,-25" coordsize="4295,0" path="m1357,-25l5652,-25e" filled="f" strokeweight="9101emu">
              <v:path arrowok="t"/>
            </v:shape>
            <w10:wrap anchorx="page"/>
          </v:group>
        </w:pict>
      </w:r>
      <w:r w:rsidR="00E3493B"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</w:p>
    <w:p w:rsidR="00E3493B" w:rsidRPr="000F3A33" w:rsidRDefault="00E3493B" w:rsidP="00E3493B">
      <w:pPr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(Type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here)</w:t>
      </w:r>
    </w:p>
    <w:p w:rsidR="00E3493B" w:rsidRPr="000F3A33" w:rsidRDefault="00E3493B" w:rsidP="00E3493B">
      <w:pPr>
        <w:spacing w:before="3"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before="3"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B07B31" w:rsidP="00E3493B">
      <w:pPr>
        <w:spacing w:after="0" w:line="240" w:lineRule="auto"/>
        <w:rPr>
          <w:rFonts w:ascii="Times New Roman" w:eastAsia="Times New Roman" w:hAnsi="Times New Roman" w:cs="Times New Roman"/>
          <w:spacing w:val="23"/>
          <w:sz w:val="24"/>
          <w:szCs w:val="24"/>
        </w:rPr>
      </w:pPr>
      <w:r w:rsidRPr="00B07B31">
        <w:rPr>
          <w:rFonts w:ascii="Times New Roman" w:hAnsi="Times New Roman" w:cs="Times New Roman"/>
          <w:sz w:val="24"/>
          <w:szCs w:val="24"/>
        </w:rPr>
        <w:pict>
          <v:group id="_x0000_s2072" style="position:absolute;margin-left:67.25pt;margin-top:-1.45pt;width:215.45pt;height:.1pt;z-index:-251650048;mso-position-horizontal-relative:page" coordorigin="1346,-30" coordsize="4310,2">
            <v:shape id="_x0000_s2073" style="position:absolute;left:1346;top:-30;width:4310;height:2" coordorigin="1346,-30" coordsize="4310,0" path="m1346,-30l5655,-30e" filled="f" strokeweight="9122emu">
              <v:path arrowok="t"/>
            </v:shape>
            <w10:wrap anchorx="page"/>
          </v:group>
        </w:pict>
      </w:r>
      <w:r w:rsidR="00E3493B" w:rsidRPr="000F3A33">
        <w:rPr>
          <w:rFonts w:ascii="Times New Roman" w:eastAsia="Times New Roman" w:hAnsi="Times New Roman" w:cs="Times New Roman"/>
          <w:sz w:val="24"/>
          <w:szCs w:val="24"/>
        </w:rPr>
        <w:t>Head,</w:t>
      </w:r>
      <w:r w:rsidR="00E3493B"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3493B" w:rsidRPr="000F3A33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="00E3493B"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E3493B" w:rsidRPr="000F3A33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E3493B" w:rsidRPr="000F3A33">
        <w:rPr>
          <w:rFonts w:ascii="Times New Roman" w:eastAsia="Times New Roman" w:hAnsi="Times New Roman" w:cs="Times New Roman"/>
          <w:position w:val="-1"/>
          <w:sz w:val="24"/>
          <w:szCs w:val="24"/>
        </w:rPr>
        <w:t>Instructional</w:t>
      </w:r>
      <w:r w:rsidR="00E3493B" w:rsidRPr="000F3A33">
        <w:rPr>
          <w:rFonts w:ascii="Times New Roman" w:eastAsia="Times New Roman" w:hAnsi="Times New Roman" w:cs="Times New Roman"/>
          <w:spacing w:val="49"/>
          <w:position w:val="-1"/>
          <w:sz w:val="24"/>
          <w:szCs w:val="24"/>
        </w:rPr>
        <w:t xml:space="preserve"> </w:t>
      </w:r>
      <w:r w:rsidR="00E3493B" w:rsidRPr="000F3A33">
        <w:rPr>
          <w:rFonts w:ascii="Times New Roman" w:eastAsia="Times New Roman" w:hAnsi="Times New Roman" w:cs="Times New Roman"/>
          <w:w w:val="104"/>
          <w:position w:val="-1"/>
          <w:sz w:val="24"/>
          <w:szCs w:val="24"/>
        </w:rPr>
        <w:t>Technology &amp; Learning Sciences</w:t>
      </w:r>
    </w:p>
    <w:p w:rsidR="00E3493B" w:rsidRPr="000F3A33" w:rsidRDefault="00E3493B" w:rsidP="00E3493B">
      <w:pPr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(Type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here)</w:t>
      </w: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493B" w:rsidRPr="000F3A33" w:rsidRDefault="00E3493B" w:rsidP="00E3493B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UTAH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UNIVERSITY</w:t>
      </w:r>
    </w:p>
    <w:p w:rsidR="00E3493B" w:rsidRPr="000F3A33" w:rsidRDefault="00E3493B" w:rsidP="00E3493B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w w:val="102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Logan,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Utah</w:t>
      </w:r>
    </w:p>
    <w:p w:rsidR="00E3493B" w:rsidRPr="000F3A33" w:rsidRDefault="00E3493B" w:rsidP="00E3493B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(</w:t>
      </w:r>
      <w:proofErr w:type="gramStart"/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type</w:t>
      </w:r>
      <w:proofErr w:type="gramEnd"/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 year here)</w:t>
      </w:r>
    </w:p>
    <w:p w:rsidR="003327FB" w:rsidRPr="000F3A33" w:rsidRDefault="003327FB" w:rsidP="00E71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0F9F" w:rsidRPr="000F3A33" w:rsidRDefault="00EA0F9F" w:rsidP="00E718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0F9F" w:rsidRPr="000F3A33" w:rsidRDefault="00E3493B" w:rsidP="00E3493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EA0F9F"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WRITING</w:t>
      </w:r>
      <w:r w:rsidR="00EA0F9F" w:rsidRPr="000F3A33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EA0F9F"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 w:rsidR="00EA0F9F" w:rsidRPr="000F3A3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="00EA0F9F"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SUMMARY</w:t>
      </w:r>
    </w:p>
    <w:p w:rsidR="00EA0F9F" w:rsidRPr="000F3A33" w:rsidRDefault="00EA0F9F" w:rsidP="00EA0F9F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EA0F9F" w:rsidRPr="000F3A33" w:rsidRDefault="00EA0F9F" w:rsidP="00EA0F9F">
      <w:pPr>
        <w:spacing w:after="0" w:line="249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</w:t>
      </w:r>
      <w:r w:rsidR="0060406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opportunity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you to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make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practical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application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knowledge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improvement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teaching/training skill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or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interest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improvement. The summary describes your project</w:t>
      </w:r>
      <w:r w:rsidR="00762BAC" w:rsidRPr="000F3A33">
        <w:rPr>
          <w:rFonts w:ascii="Times New Roman" w:eastAsia="Times New Roman" w:hAnsi="Times New Roman" w:cs="Times New Roman"/>
          <w:sz w:val="24"/>
          <w:szCs w:val="24"/>
        </w:rPr>
        <w:t xml:space="preserve"> and is the final requirement for the Creative Project.</w:t>
      </w:r>
    </w:p>
    <w:p w:rsidR="00EA0F9F" w:rsidRPr="000F3A33" w:rsidRDefault="00EA0F9F" w:rsidP="00EA0F9F">
      <w:pPr>
        <w:spacing w:after="0" w:line="2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F9F" w:rsidRPr="000F3A33" w:rsidRDefault="00EA0F9F" w:rsidP="00EA0F9F">
      <w:pPr>
        <w:spacing w:after="0" w:line="262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FORMAT</w:t>
      </w:r>
    </w:p>
    <w:p w:rsidR="00EA0F9F" w:rsidRPr="000F3A33" w:rsidRDefault="00EA0F9F" w:rsidP="00EA0F9F">
      <w:pPr>
        <w:spacing w:before="4" w:after="0" w:line="25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University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guidelines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spacing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margins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theses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dissertations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be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used. These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guidelines,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entitled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"Publication</w:t>
      </w:r>
      <w:r w:rsidRPr="000F3A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Guide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Students,"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available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from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Studies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Old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Main. The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current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Psychological Association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(A</w:t>
      </w:r>
      <w:r w:rsidRPr="000F3A33">
        <w:rPr>
          <w:rFonts w:ascii="Times New Roman" w:eastAsia="Times New Roman" w:hAnsi="Times New Roman" w:cs="Times New Roman"/>
          <w:spacing w:val="-2"/>
          <w:w w:val="104"/>
          <w:sz w:val="24"/>
          <w:szCs w:val="24"/>
        </w:rPr>
        <w:t>P</w:t>
      </w:r>
      <w:r w:rsidRPr="000F3A33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A)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style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format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required. The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Publication</w:t>
      </w:r>
      <w:r w:rsidRPr="000F3A33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Manual</w:t>
      </w:r>
      <w:r w:rsidRPr="000F3A33"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of the</w:t>
      </w:r>
      <w:r w:rsidRPr="000F3A33"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Psychological</w:t>
      </w:r>
      <w:r w:rsidRPr="000F3A33"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Association</w:t>
      </w:r>
      <w:r w:rsidRPr="000F3A33"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describes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provides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examples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current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forms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citing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references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text,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listing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references,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headings.</w:t>
      </w:r>
    </w:p>
    <w:p w:rsidR="00EA0F9F" w:rsidRPr="000F3A33" w:rsidRDefault="00EA0F9F" w:rsidP="00EA0F9F">
      <w:pPr>
        <w:spacing w:after="0" w:line="26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F9F" w:rsidRPr="000F3A33" w:rsidRDefault="00EA0F9F" w:rsidP="0076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general,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types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information. It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is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 appropriate</w:t>
      </w:r>
      <w:r w:rsidRPr="000F3A33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headings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identify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sections.</w:t>
      </w:r>
    </w:p>
    <w:p w:rsidR="00EA0F9F" w:rsidRPr="000F3A33" w:rsidRDefault="00EA0F9F" w:rsidP="0076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Introduction</w:t>
      </w:r>
    </w:p>
    <w:p w:rsidR="00762BAC" w:rsidRPr="000F3A33" w:rsidRDefault="00762BAC" w:rsidP="00762BAC">
      <w:pPr>
        <w:spacing w:before="44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States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specific,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relevant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background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information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candidate.</w:t>
      </w: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Description of Project</w:t>
      </w: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Describes</w:t>
      </w:r>
      <w:r w:rsidRPr="000F3A3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emphasis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7"/>
          <w:sz w:val="24"/>
          <w:szCs w:val="24"/>
        </w:rPr>
        <w:t>candidate's</w:t>
      </w:r>
      <w:r w:rsidRPr="000F3A33">
        <w:rPr>
          <w:rFonts w:ascii="Times New Roman" w:eastAsia="Times New Roman" w:hAnsi="Times New Roman" w:cs="Times New Roman"/>
          <w:spacing w:val="-7"/>
          <w:w w:val="10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involvement</w:t>
      </w:r>
      <w:r w:rsidRPr="000F3A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0F3A3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phases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.</w:t>
      </w: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w w:val="103"/>
          <w:sz w:val="24"/>
          <w:szCs w:val="24"/>
        </w:rPr>
      </w:pP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Conclusions</w:t>
      </w:r>
    </w:p>
    <w:p w:rsidR="00762BAC" w:rsidRPr="000F3A33" w:rsidRDefault="00762BAC" w:rsidP="00762BAC">
      <w:pPr>
        <w:tabs>
          <w:tab w:val="left" w:pos="1780"/>
          <w:tab w:val="left" w:pos="7820"/>
        </w:tabs>
        <w:spacing w:line="240" w:lineRule="auto"/>
        <w:rPr>
          <w:rFonts w:ascii="Times New Roman" w:eastAsia="Times New Roman" w:hAnsi="Times New Roman" w:cs="Times New Roman"/>
          <w:spacing w:val="10"/>
          <w:w w:val="98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Candidate shares what was learned</w:t>
      </w:r>
      <w:r w:rsidRPr="000F3A3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during</w:t>
      </w:r>
      <w:r w:rsidRPr="000F3A3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about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organization,</w:t>
      </w:r>
      <w:r w:rsidRPr="000F3A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project,</w:t>
      </w:r>
      <w:r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gramStart"/>
      <w:r w:rsidRPr="000F3A33">
        <w:rPr>
          <w:rFonts w:ascii="Times New Roman" w:eastAsia="Times New Roman" w:hAnsi="Times New Roman" w:cs="Times New Roman"/>
          <w:sz w:val="24"/>
          <w:szCs w:val="24"/>
        </w:rPr>
        <w:t>herself</w:t>
      </w:r>
      <w:proofErr w:type="gramEnd"/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him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self.</w:t>
      </w:r>
    </w:p>
    <w:p w:rsidR="00762BAC" w:rsidRPr="000F3A33" w:rsidRDefault="00762BAC" w:rsidP="00762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Recommendations</w:t>
      </w:r>
    </w:p>
    <w:p w:rsidR="00762BAC" w:rsidRPr="000F3A33" w:rsidRDefault="00762BAC" w:rsidP="00762BAC">
      <w:pPr>
        <w:tabs>
          <w:tab w:val="left" w:pos="2500"/>
          <w:tab w:val="left" w:pos="78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Based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above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conclusions, states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recommendations</w:t>
      </w:r>
      <w:r w:rsidRPr="000F3A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candidate</w:t>
      </w:r>
      <w:r w:rsidRPr="000F3A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would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make</w:t>
      </w:r>
      <w:r w:rsidRPr="000F3A3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future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candidates,</w:t>
      </w:r>
      <w:r w:rsidRPr="000F3A33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about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involved,</w:t>
      </w:r>
      <w:r w:rsidRPr="000F3A3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both.</w:t>
      </w:r>
    </w:p>
    <w:p w:rsidR="00762BAC" w:rsidRPr="000F3A33" w:rsidRDefault="00762BAC" w:rsidP="00762B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BAC" w:rsidRPr="000F3A33" w:rsidRDefault="00762BAC" w:rsidP="00E71821">
      <w:pPr>
        <w:spacing w:after="0"/>
        <w:rPr>
          <w:rFonts w:ascii="Times New Roman" w:hAnsi="Times New Roman" w:cs="Times New Roman"/>
          <w:sz w:val="24"/>
          <w:szCs w:val="24"/>
        </w:rPr>
        <w:sectPr w:rsidR="00762BAC" w:rsidRPr="000F3A33">
          <w:pgSz w:w="12240" w:h="15840"/>
          <w:pgMar w:top="1480" w:right="1480" w:bottom="920" w:left="1260" w:header="0" w:footer="731" w:gutter="0"/>
        </w:sectPr>
      </w:pPr>
    </w:p>
    <w:p w:rsidR="00A419A4" w:rsidRPr="000F3A33" w:rsidRDefault="00A419A4" w:rsidP="00A419A4">
      <w:pPr>
        <w:spacing w:before="70" w:after="0" w:line="24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CONTENT</w:t>
      </w:r>
      <w:r w:rsidRPr="000F3A33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 xml:space="preserve">OUTLINE </w:t>
      </w:r>
      <w:r w:rsidRPr="000F3A33">
        <w:rPr>
          <w:rFonts w:ascii="Times New Roman" w:eastAsia="Times New Roman" w:hAnsi="Times New Roman" w:cs="Times New Roman"/>
          <w:b/>
          <w:bCs/>
          <w:w w:val="103"/>
          <w:sz w:val="24"/>
          <w:szCs w:val="24"/>
        </w:rPr>
        <w:t>FOR</w:t>
      </w:r>
    </w:p>
    <w:p w:rsidR="00A419A4" w:rsidRPr="000F3A33" w:rsidRDefault="00A419A4" w:rsidP="00A41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b/>
          <w:bCs/>
          <w:w w:val="104"/>
          <w:sz w:val="24"/>
          <w:szCs w:val="24"/>
        </w:rPr>
        <w:t>WRITTEN SUMMARY REPORT</w:t>
      </w:r>
    </w:p>
    <w:p w:rsidR="00A419A4" w:rsidRPr="000F3A33" w:rsidRDefault="00A419A4" w:rsidP="00A419A4">
      <w:pPr>
        <w:spacing w:before="5" w:after="0" w:line="150" w:lineRule="exact"/>
        <w:rPr>
          <w:rFonts w:ascii="Times New Roman" w:hAnsi="Times New Roman" w:cs="Times New Roman"/>
          <w:sz w:val="24"/>
          <w:szCs w:val="24"/>
        </w:rPr>
      </w:pPr>
    </w:p>
    <w:p w:rsidR="003958EA" w:rsidRPr="000F3A33" w:rsidRDefault="003958EA" w:rsidP="003958EA">
      <w:pPr>
        <w:spacing w:before="8" w:after="0" w:line="190" w:lineRule="exact"/>
        <w:rPr>
          <w:rFonts w:ascii="Times New Roman" w:hAnsi="Times New Roman" w:cs="Times New Roman"/>
          <w:sz w:val="24"/>
          <w:szCs w:val="24"/>
        </w:rPr>
      </w:pPr>
    </w:p>
    <w:p w:rsidR="003958EA" w:rsidRPr="000F3A33" w:rsidRDefault="003958EA" w:rsidP="003958EA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0"/>
        <w:gridCol w:w="3780"/>
      </w:tblGrid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E71821">
            <w:pPr>
              <w:spacing w:before="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Sections</w:t>
            </w:r>
          </w:p>
        </w:tc>
        <w:tc>
          <w:tcPr>
            <w:tcW w:w="3780" w:type="dxa"/>
          </w:tcPr>
          <w:p w:rsidR="00A419A4" w:rsidRPr="000F3A33" w:rsidRDefault="00A419A4" w:rsidP="00A419A4">
            <w:pPr>
              <w:spacing w:before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b/>
                <w:sz w:val="24"/>
                <w:szCs w:val="24"/>
              </w:rPr>
              <w:t>Appropriate Length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E71821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Cover sheet</w:t>
            </w:r>
          </w:p>
        </w:tc>
        <w:tc>
          <w:tcPr>
            <w:tcW w:w="3780" w:type="dxa"/>
          </w:tcPr>
          <w:p w:rsidR="00A419A4" w:rsidRPr="000F3A33" w:rsidRDefault="00A419A4" w:rsidP="00582570">
            <w:pPr>
              <w:spacing w:befor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>See example page below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762BAC">
            <w:pPr>
              <w:spacing w:before="44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Introduction</w:t>
            </w:r>
          </w:p>
        </w:tc>
        <w:tc>
          <w:tcPr>
            <w:tcW w:w="3780" w:type="dxa"/>
          </w:tcPr>
          <w:p w:rsidR="00A419A4" w:rsidRPr="000F3A33" w:rsidRDefault="00A419A4" w:rsidP="00582570">
            <w:pPr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  <w:t>1 page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A419A4">
            <w:pPr>
              <w:tabs>
                <w:tab w:val="left" w:pos="2860"/>
                <w:tab w:val="left" w:pos="8140"/>
              </w:tabs>
              <w:spacing w:line="245" w:lineRule="auto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2. Description</w:t>
            </w:r>
            <w:r w:rsidRPr="000F3A3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Pr="000F3A3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project</w:t>
            </w:r>
            <w:r w:rsidRPr="000F3A33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A419A4" w:rsidRPr="000F3A33" w:rsidRDefault="00A419A4" w:rsidP="00582570">
            <w:pPr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1 - 3 pages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762BAC">
            <w:pPr>
              <w:tabs>
                <w:tab w:val="left" w:pos="1780"/>
                <w:tab w:val="left" w:pos="7820"/>
              </w:tabs>
              <w:rPr>
                <w:rFonts w:ascii="Times New Roman" w:eastAsia="Times New Roman" w:hAnsi="Times New Roman" w:cs="Times New Roman"/>
                <w:spacing w:val="10"/>
                <w:w w:val="98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3. Conclusions</w:t>
            </w:r>
            <w:r w:rsidRPr="000F3A33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A419A4" w:rsidRPr="000F3A33" w:rsidRDefault="00A419A4" w:rsidP="00582570">
            <w:pPr>
              <w:spacing w:befor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1 – 1</w:t>
            </w:r>
            <w:r w:rsidRPr="000F3A33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0F3A33">
              <w:rPr>
                <w:rFonts w:ascii="Times New Roman" w:eastAsia="Times New Roman" w:hAnsi="Times New Roman" w:cs="Times New Roman"/>
                <w:i/>
                <w:w w:val="70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pages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762BAC">
            <w:pPr>
              <w:tabs>
                <w:tab w:val="left" w:pos="2500"/>
                <w:tab w:val="left" w:pos="7820"/>
              </w:tabs>
              <w:spacing w:line="24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EA0F9F"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Recommendations</w:t>
            </w:r>
            <w:r w:rsidR="00EA0F9F" w:rsidRPr="000F3A3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A419A4" w:rsidRPr="000F3A33" w:rsidRDefault="00EA0F9F" w:rsidP="00582570">
            <w:pPr>
              <w:spacing w:before="44"/>
              <w:jc w:val="center"/>
              <w:rPr>
                <w:rFonts w:ascii="Times New Roman" w:eastAsia="Times New Roman" w:hAnsi="Times New Roman" w:cs="Times New Roman"/>
                <w:w w:val="103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1 – 1</w:t>
            </w:r>
            <w:r w:rsidRPr="000F3A33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0F3A33">
              <w:rPr>
                <w:rFonts w:ascii="Times New Roman" w:eastAsia="Times New Roman" w:hAnsi="Times New Roman" w:cs="Times New Roman"/>
                <w:i/>
                <w:w w:val="70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sz w:val="24"/>
                <w:szCs w:val="24"/>
              </w:rPr>
              <w:t>pages</w:t>
            </w:r>
          </w:p>
        </w:tc>
      </w:tr>
      <w:tr w:rsidR="00A419A4" w:rsidRPr="000F3A33">
        <w:trPr>
          <w:cantSplit/>
          <w:trHeight w:val="432"/>
        </w:trPr>
        <w:tc>
          <w:tcPr>
            <w:tcW w:w="5670" w:type="dxa"/>
          </w:tcPr>
          <w:p w:rsidR="00A419A4" w:rsidRPr="000F3A33" w:rsidRDefault="00A419A4" w:rsidP="00E71821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A419A4" w:rsidRPr="000F3A33" w:rsidRDefault="00A419A4" w:rsidP="002A5A85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Total</w:t>
            </w:r>
            <w:r w:rsidRPr="000F3A33">
              <w:rPr>
                <w:rFonts w:ascii="Times New Roman" w:eastAsia="Times New Roman" w:hAnsi="Times New Roman" w:cs="Times New Roman"/>
                <w:spacing w:val="21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length</w:t>
            </w:r>
            <w:r w:rsidRPr="000F3A33">
              <w:rPr>
                <w:rFonts w:ascii="Times New Roman" w:eastAsia="Times New Roman" w:hAnsi="Times New Roman" w:cs="Times New Roman"/>
                <w:spacing w:val="22"/>
                <w:position w:val="-1"/>
                <w:sz w:val="24"/>
                <w:szCs w:val="24"/>
              </w:rPr>
              <w:t xml:space="preserve"> </w:t>
            </w:r>
            <w:r w:rsidR="00EA0F9F"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4</w:t>
            </w:r>
            <w:r w:rsidRPr="000F3A33">
              <w:rPr>
                <w:rFonts w:ascii="Times New Roman" w:eastAsia="Times New Roman" w:hAnsi="Times New Roman" w:cs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206"/>
                <w:position w:val="-1"/>
                <w:sz w:val="24"/>
                <w:szCs w:val="24"/>
              </w:rPr>
              <w:t>-</w:t>
            </w:r>
            <w:r w:rsidRPr="000F3A33">
              <w:rPr>
                <w:rFonts w:ascii="Times New Roman" w:eastAsia="Times New Roman" w:hAnsi="Times New Roman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="00EA0F9F" w:rsidRPr="000F3A33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7</w:t>
            </w:r>
            <w:r w:rsidRPr="000F3A33">
              <w:rPr>
                <w:rFonts w:ascii="Times New Roman" w:eastAsia="Times New Roman" w:hAnsi="Times New Roman" w:cs="Times New Roman"/>
                <w:spacing w:val="14"/>
                <w:position w:val="-1"/>
                <w:sz w:val="24"/>
                <w:szCs w:val="24"/>
              </w:rPr>
              <w:t xml:space="preserve"> </w:t>
            </w:r>
            <w:r w:rsidRPr="000F3A33">
              <w:rPr>
                <w:rFonts w:ascii="Times New Roman" w:eastAsia="Times New Roman" w:hAnsi="Times New Roman" w:cs="Times New Roman"/>
                <w:w w:val="104"/>
                <w:position w:val="-1"/>
                <w:sz w:val="24"/>
                <w:szCs w:val="24"/>
              </w:rPr>
              <w:t>pages</w:t>
            </w:r>
          </w:p>
        </w:tc>
      </w:tr>
    </w:tbl>
    <w:p w:rsidR="00A419A4" w:rsidRPr="000F3A33" w:rsidRDefault="00A419A4" w:rsidP="00A419A4">
      <w:pPr>
        <w:spacing w:before="12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A419A4" w:rsidRPr="000F3A33" w:rsidRDefault="00A419A4" w:rsidP="00A419A4">
      <w:pPr>
        <w:spacing w:before="12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A419A4" w:rsidP="00DC76E0">
      <w:pPr>
        <w:spacing w:before="30" w:after="0" w:line="252" w:lineRule="auto"/>
        <w:rPr>
          <w:rFonts w:ascii="Times New Roman" w:eastAsia="Times New Roman" w:hAnsi="Times New Roman" w:cs="Times New Roman"/>
          <w:spacing w:val="52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Note: The</w:t>
      </w:r>
      <w:r w:rsidRPr="000F3A3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standards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current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Publication</w:t>
      </w:r>
      <w:r w:rsidRPr="000F3A33"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Manual</w:t>
      </w:r>
      <w:r w:rsidRPr="000F3A33"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 w:rsidRPr="000F3A33">
        <w:rPr>
          <w:rFonts w:ascii="Times New Roman" w:eastAsia="Times New Roman" w:hAnsi="Times New Roman" w:cs="Times New Roman"/>
          <w:i/>
          <w:w w:val="106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i/>
          <w:spacing w:val="-3"/>
          <w:w w:val="10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American</w:t>
      </w:r>
      <w:r w:rsidRPr="000F3A33"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i/>
          <w:sz w:val="24"/>
          <w:szCs w:val="24"/>
        </w:rPr>
        <w:t>Psychological Association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. Margins,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pagination,</w:t>
      </w:r>
      <w:r w:rsidRPr="000F3A3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0F3A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typing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standards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0F3A3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0F3A3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outlined</w:t>
      </w:r>
      <w:r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0F3A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0F3A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Utah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University</w:t>
      </w:r>
      <w:r w:rsidRPr="000F3A3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0F3A3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Studies.</w:t>
      </w:r>
      <w:r w:rsidR="00BD7E5A" w:rsidRPr="000F3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958EA"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="003958EA" w:rsidRPr="000F3A3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report</w:t>
      </w:r>
      <w:r w:rsidR="003958EA" w:rsidRPr="000F3A33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must</w:t>
      </w:r>
      <w:r w:rsidR="003958EA"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be</w:t>
      </w:r>
      <w:r w:rsidR="003958EA" w:rsidRPr="000F3A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submitted to and </w:t>
      </w:r>
      <w:r w:rsidR="003958EA"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 xml:space="preserve">approved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r w:rsidR="003958EA"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3958EA" w:rsidRPr="000F3A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958EA"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  <w:r w:rsidR="003958EA" w:rsidRPr="000F3A33">
        <w:rPr>
          <w:rFonts w:ascii="Times New Roman" w:eastAsia="Times New Roman" w:hAnsi="Times New Roman" w:cs="Times New Roman"/>
          <w:spacing w:val="52"/>
          <w:sz w:val="24"/>
          <w:szCs w:val="24"/>
        </w:rPr>
        <w:t>.</w:t>
      </w:r>
      <w:bookmarkStart w:id="0" w:name="_GoBack"/>
      <w:bookmarkEnd w:id="0"/>
    </w:p>
    <w:p w:rsidR="00F76539" w:rsidRPr="000F3A33" w:rsidRDefault="00F76539" w:rsidP="00F76539">
      <w:pPr>
        <w:spacing w:before="71" w:after="0" w:line="24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pacing w:val="52"/>
          <w:sz w:val="24"/>
          <w:szCs w:val="24"/>
        </w:rPr>
        <w:br w:type="page"/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(Sample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Creative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b/>
          <w:bCs/>
          <w:sz w:val="24"/>
          <w:szCs w:val="24"/>
        </w:rPr>
        <w:t>SUMMARY</w:t>
      </w:r>
      <w:r w:rsidRPr="000F3A33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Page)</w:t>
      </w:r>
    </w:p>
    <w:p w:rsidR="00F76539" w:rsidRPr="000F3A33" w:rsidRDefault="00F76539" w:rsidP="00F76539">
      <w:pPr>
        <w:spacing w:before="7" w:after="0" w:line="11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MULTIMEDIA</w:t>
      </w:r>
      <w:r w:rsidRPr="000F3A3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MODULE</w:t>
      </w:r>
      <w:r w:rsidRPr="000F3A3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0F3A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COMPUTER</w:t>
      </w:r>
      <w:r w:rsidRPr="000F3A3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LITERACY</w:t>
      </w:r>
    </w:p>
    <w:p w:rsidR="00F76539" w:rsidRPr="000F3A33" w:rsidRDefault="00F76539" w:rsidP="00F76539">
      <w:pPr>
        <w:spacing w:before="1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</w:p>
    <w:p w:rsidR="00F76539" w:rsidRPr="000F3A33" w:rsidRDefault="00F76539" w:rsidP="00F76539">
      <w:pPr>
        <w:spacing w:before="7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John</w:t>
      </w:r>
      <w:r w:rsidRPr="000F3A3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Q.</w:t>
      </w:r>
      <w:r w:rsidRPr="000F3A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Student</w:t>
      </w:r>
    </w:p>
    <w:p w:rsidR="00F76539" w:rsidRPr="000F3A33" w:rsidRDefault="00F76539" w:rsidP="00F76539">
      <w:pPr>
        <w:spacing w:before="7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5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3A3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project</w:t>
      </w:r>
      <w:r w:rsidRPr="000F3A3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summary</w:t>
      </w:r>
      <w:r w:rsidRPr="000F3A3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 xml:space="preserve">submitted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partial</w:t>
      </w:r>
      <w:r w:rsidRPr="000F3A3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fulfillment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the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requirements</w:t>
      </w:r>
      <w:r w:rsidRPr="000F3A3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0F3A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the</w:t>
      </w:r>
    </w:p>
    <w:p w:rsidR="00F76539" w:rsidRPr="000F3A33" w:rsidRDefault="00F76539" w:rsidP="00F76539">
      <w:pPr>
        <w:spacing w:after="0" w:line="262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w w:val="104"/>
          <w:sz w:val="24"/>
          <w:szCs w:val="24"/>
        </w:rPr>
        <w:t>degree</w:t>
      </w:r>
      <w:proofErr w:type="gramEnd"/>
    </w:p>
    <w:p w:rsidR="00F76539" w:rsidRPr="000F3A33" w:rsidRDefault="00F76539" w:rsidP="00F76539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w w:val="97"/>
          <w:sz w:val="24"/>
          <w:szCs w:val="24"/>
        </w:rPr>
        <w:t>of</w:t>
      </w:r>
      <w:proofErr w:type="gramEnd"/>
    </w:p>
    <w:p w:rsidR="00F76539" w:rsidRPr="000F3A33" w:rsidRDefault="00F76539" w:rsidP="00F76539">
      <w:pPr>
        <w:spacing w:before="7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MASTER</w:t>
      </w:r>
      <w:r w:rsidRPr="000F3A3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0F3A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EDUCATION</w:t>
      </w: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(</w:t>
      </w:r>
      <w:proofErr w:type="gramStart"/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or</w:t>
      </w:r>
      <w:proofErr w:type="gramEnd"/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MASTER OF LEARNING TECHNOLOGIES &amp; INSTRUCTIONAL DESIGN)</w:t>
      </w:r>
    </w:p>
    <w:p w:rsidR="00F76539" w:rsidRPr="000F3A33" w:rsidRDefault="00F76539" w:rsidP="00F76539">
      <w:pPr>
        <w:spacing w:before="11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A33">
        <w:rPr>
          <w:rFonts w:ascii="Times New Roman" w:eastAsia="Times New Roman" w:hAnsi="Times New Roman" w:cs="Times New Roman"/>
          <w:w w:val="101"/>
          <w:sz w:val="24"/>
          <w:szCs w:val="24"/>
        </w:rPr>
        <w:t>in</w:t>
      </w:r>
      <w:proofErr w:type="gramEnd"/>
    </w:p>
    <w:p w:rsidR="00F76539" w:rsidRPr="000F3A33" w:rsidRDefault="00F76539" w:rsidP="00F76539">
      <w:pPr>
        <w:spacing w:before="2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position w:val="-1"/>
          <w:sz w:val="24"/>
          <w:szCs w:val="24"/>
        </w:rPr>
        <w:t>Instructional</w:t>
      </w:r>
      <w:r w:rsidRPr="000F3A33">
        <w:rPr>
          <w:rFonts w:ascii="Times New Roman" w:eastAsia="Times New Roman" w:hAnsi="Times New Roman" w:cs="Times New Roman"/>
          <w:spacing w:val="50"/>
          <w:position w:val="-1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4"/>
          <w:position w:val="-1"/>
          <w:sz w:val="24"/>
          <w:szCs w:val="24"/>
        </w:rPr>
        <w:t>Technology &amp; Learning Sciences</w:t>
      </w:r>
    </w:p>
    <w:p w:rsidR="00F76539" w:rsidRPr="000F3A33" w:rsidRDefault="00F76539" w:rsidP="00F76539">
      <w:pPr>
        <w:spacing w:before="10"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Approved:</w:t>
      </w:r>
    </w:p>
    <w:p w:rsidR="00F76539" w:rsidRPr="000F3A33" w:rsidRDefault="00F76539" w:rsidP="00F76539">
      <w:pPr>
        <w:spacing w:before="5"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B07B31" w:rsidP="00F76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B31">
        <w:rPr>
          <w:rFonts w:ascii="Times New Roman" w:hAnsi="Times New Roman" w:cs="Times New Roman"/>
          <w:sz w:val="24"/>
          <w:szCs w:val="24"/>
        </w:rPr>
        <w:pict>
          <v:group id="_x0000_s2074" style="position:absolute;margin-left:67.75pt;margin-top:-1.45pt;width:215.25pt;height:.1pt;z-index:-251648000;mso-position-horizontal-relative:page" coordorigin="1355,-30" coordsize="4305,2">
            <v:shape id="_x0000_s2075" style="position:absolute;left:1355;top:-30;width:4305;height:2" coordorigin="1355,-30" coordsize="4305,0" path="m1355,-30l5660,-30e" filled="f" strokeweight="9122emu">
              <v:path arrowok="t"/>
            </v:shape>
            <w10:wrap anchorx="page"/>
          </v:group>
        </w:pict>
      </w:r>
      <w:r w:rsidR="00F76539" w:rsidRPr="000F3A33">
        <w:rPr>
          <w:rFonts w:ascii="Times New Roman" w:eastAsia="Times New Roman" w:hAnsi="Times New Roman" w:cs="Times New Roman"/>
          <w:sz w:val="24"/>
          <w:szCs w:val="24"/>
        </w:rPr>
        <w:t>Chairperson</w:t>
      </w:r>
    </w:p>
    <w:p w:rsidR="00F76539" w:rsidRPr="000F3A33" w:rsidRDefault="00F76539" w:rsidP="00F76539">
      <w:pPr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(Type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here)</w:t>
      </w:r>
    </w:p>
    <w:p w:rsidR="00F76539" w:rsidRPr="000F3A33" w:rsidRDefault="00F76539" w:rsidP="00F76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before="5" w:after="0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before="5" w:after="0" w:line="16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B07B31" w:rsidP="00F76539">
      <w:pPr>
        <w:spacing w:after="0" w:line="240" w:lineRule="auto"/>
        <w:rPr>
          <w:rFonts w:ascii="Times New Roman" w:eastAsia="Times New Roman" w:hAnsi="Times New Roman" w:cs="Times New Roman"/>
          <w:spacing w:val="23"/>
          <w:sz w:val="24"/>
          <w:szCs w:val="24"/>
        </w:rPr>
      </w:pPr>
      <w:r w:rsidRPr="00B07B31">
        <w:rPr>
          <w:rFonts w:ascii="Times New Roman" w:hAnsi="Times New Roman" w:cs="Times New Roman"/>
          <w:sz w:val="24"/>
          <w:szCs w:val="24"/>
        </w:rPr>
        <w:pict>
          <v:group id="_x0000_s2076" style="position:absolute;margin-left:67.25pt;margin-top:-1.45pt;width:215.45pt;height:.1pt;z-index:-251646976;mso-position-horizontal-relative:page" coordorigin="1346,-30" coordsize="4310,2">
            <v:shape id="_x0000_s2077" style="position:absolute;left:1346;top:-30;width:4310;height:2" coordorigin="1346,-30" coordsize="4310,0" path="m1346,-30l5655,-30e" filled="f" strokeweight="9122emu">
              <v:path arrowok="t"/>
            </v:shape>
            <w10:wrap anchorx="page"/>
          </v:group>
        </w:pict>
      </w:r>
      <w:r w:rsidR="00F76539" w:rsidRPr="000F3A33">
        <w:rPr>
          <w:rFonts w:ascii="Times New Roman" w:eastAsia="Times New Roman" w:hAnsi="Times New Roman" w:cs="Times New Roman"/>
          <w:sz w:val="24"/>
          <w:szCs w:val="24"/>
        </w:rPr>
        <w:t>Head,</w:t>
      </w:r>
      <w:r w:rsidR="00F76539" w:rsidRPr="000F3A3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F76539" w:rsidRPr="000F3A33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="00F76539" w:rsidRPr="000F3A3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76539" w:rsidRPr="000F3A33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F76539" w:rsidRPr="000F3A33">
        <w:rPr>
          <w:rFonts w:ascii="Times New Roman" w:eastAsia="Times New Roman" w:hAnsi="Times New Roman" w:cs="Times New Roman"/>
          <w:position w:val="-1"/>
          <w:sz w:val="24"/>
          <w:szCs w:val="24"/>
        </w:rPr>
        <w:t>Instructional</w:t>
      </w:r>
      <w:r w:rsidR="00F76539" w:rsidRPr="000F3A33">
        <w:rPr>
          <w:rFonts w:ascii="Times New Roman" w:eastAsia="Times New Roman" w:hAnsi="Times New Roman" w:cs="Times New Roman"/>
          <w:spacing w:val="49"/>
          <w:position w:val="-1"/>
          <w:sz w:val="24"/>
          <w:szCs w:val="24"/>
        </w:rPr>
        <w:t xml:space="preserve"> </w:t>
      </w:r>
      <w:r w:rsidR="00F76539" w:rsidRPr="000F3A33">
        <w:rPr>
          <w:rFonts w:ascii="Times New Roman" w:eastAsia="Times New Roman" w:hAnsi="Times New Roman" w:cs="Times New Roman"/>
          <w:w w:val="104"/>
          <w:position w:val="-1"/>
          <w:sz w:val="24"/>
          <w:szCs w:val="24"/>
        </w:rPr>
        <w:t>Technology &amp; Learning Sciences</w:t>
      </w:r>
    </w:p>
    <w:p w:rsidR="00F76539" w:rsidRPr="000F3A33" w:rsidRDefault="00F76539" w:rsidP="00F76539">
      <w:pPr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(Type</w:t>
      </w:r>
      <w:r w:rsidRPr="000F3A3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0F3A3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5"/>
          <w:sz w:val="24"/>
          <w:szCs w:val="24"/>
        </w:rPr>
        <w:t>here)</w:t>
      </w: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76539" w:rsidRPr="000F3A33" w:rsidRDefault="00F76539" w:rsidP="00F76539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w w:val="103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UTAH</w:t>
      </w:r>
      <w:r w:rsidRPr="000F3A3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0F3A3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3"/>
          <w:sz w:val="24"/>
          <w:szCs w:val="24"/>
        </w:rPr>
        <w:t>UNIVERSITY</w:t>
      </w:r>
    </w:p>
    <w:p w:rsidR="00F76539" w:rsidRPr="000F3A33" w:rsidRDefault="00F76539" w:rsidP="00F76539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w w:val="102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sz w:val="24"/>
          <w:szCs w:val="24"/>
        </w:rPr>
        <w:t>Logan,</w:t>
      </w:r>
      <w:r w:rsidRPr="000F3A3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Utah</w:t>
      </w:r>
    </w:p>
    <w:p w:rsidR="00F76539" w:rsidRPr="000F3A33" w:rsidRDefault="00F76539" w:rsidP="00F76539">
      <w:pPr>
        <w:spacing w:before="30" w:after="0" w:line="24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(</w:t>
      </w:r>
      <w:proofErr w:type="gramStart"/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>type</w:t>
      </w:r>
      <w:proofErr w:type="gramEnd"/>
      <w:r w:rsidRPr="000F3A33">
        <w:rPr>
          <w:rFonts w:ascii="Times New Roman" w:eastAsia="Times New Roman" w:hAnsi="Times New Roman" w:cs="Times New Roman"/>
          <w:w w:val="102"/>
          <w:sz w:val="24"/>
          <w:szCs w:val="24"/>
        </w:rPr>
        <w:t xml:space="preserve"> year here)</w:t>
      </w:r>
    </w:p>
    <w:p w:rsidR="00BF1587" w:rsidRPr="000F3A33" w:rsidRDefault="00BF1587" w:rsidP="00F7653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BF1587" w:rsidRPr="000F3A33" w:rsidSect="00433FA2">
      <w:pgSz w:w="12240" w:h="15840"/>
      <w:pgMar w:top="1460" w:right="1720" w:bottom="940" w:left="1240" w:header="0" w:footer="731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68" w:rsidRDefault="008D5068">
      <w:pPr>
        <w:spacing w:after="0" w:line="240" w:lineRule="auto"/>
      </w:pPr>
      <w:r>
        <w:separator/>
      </w:r>
    </w:p>
  </w:endnote>
  <w:endnote w:type="continuationSeparator" w:id="0">
    <w:p w:rsidR="008D5068" w:rsidRDefault="008D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68" w:rsidRDefault="00B07B31" w:rsidP="008D50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50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5068" w:rsidRDefault="008D5068" w:rsidP="000F3A33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68" w:rsidRDefault="00B07B31" w:rsidP="008D50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506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406C">
      <w:rPr>
        <w:rStyle w:val="PageNumber"/>
        <w:noProof/>
      </w:rPr>
      <w:t>3</w:t>
    </w:r>
    <w:r>
      <w:rPr>
        <w:rStyle w:val="PageNumber"/>
      </w:rPr>
      <w:fldChar w:fldCharType="end"/>
    </w:r>
  </w:p>
  <w:p w:rsidR="008D5068" w:rsidRDefault="008D5068" w:rsidP="000F3A33">
    <w:pPr>
      <w:spacing w:after="0" w:line="200" w:lineRule="exact"/>
      <w:ind w:right="360"/>
      <w:rPr>
        <w:sz w:val="20"/>
        <w:szCs w:val="20"/>
      </w:rPr>
    </w:pPr>
    <w:r>
      <w:rPr>
        <w:sz w:val="20"/>
        <w:szCs w:val="20"/>
      </w:rPr>
      <w:t>Last Modified: 30 December 2013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68" w:rsidRDefault="008D5068">
      <w:pPr>
        <w:spacing w:after="0" w:line="240" w:lineRule="auto"/>
      </w:pPr>
      <w:r>
        <w:separator/>
      </w:r>
    </w:p>
  </w:footnote>
  <w:footnote w:type="continuationSeparator" w:id="0">
    <w:p w:rsidR="008D5068" w:rsidRDefault="008D5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327FB"/>
    <w:rsid w:val="00015466"/>
    <w:rsid w:val="000F3A33"/>
    <w:rsid w:val="001B65AF"/>
    <w:rsid w:val="001C78EF"/>
    <w:rsid w:val="00225B44"/>
    <w:rsid w:val="002A5A85"/>
    <w:rsid w:val="002F6445"/>
    <w:rsid w:val="00320F7E"/>
    <w:rsid w:val="003327FB"/>
    <w:rsid w:val="0033447B"/>
    <w:rsid w:val="003958EA"/>
    <w:rsid w:val="003C14E6"/>
    <w:rsid w:val="003D4D90"/>
    <w:rsid w:val="004008ED"/>
    <w:rsid w:val="00433FA2"/>
    <w:rsid w:val="004719C7"/>
    <w:rsid w:val="0055442B"/>
    <w:rsid w:val="0058033F"/>
    <w:rsid w:val="00582570"/>
    <w:rsid w:val="005D68ED"/>
    <w:rsid w:val="0060406C"/>
    <w:rsid w:val="006A1AA2"/>
    <w:rsid w:val="00712078"/>
    <w:rsid w:val="00751B39"/>
    <w:rsid w:val="00762BAC"/>
    <w:rsid w:val="007B753A"/>
    <w:rsid w:val="007C1596"/>
    <w:rsid w:val="007D3130"/>
    <w:rsid w:val="007D45ED"/>
    <w:rsid w:val="008D5068"/>
    <w:rsid w:val="0095328F"/>
    <w:rsid w:val="009F4D3F"/>
    <w:rsid w:val="00A419A4"/>
    <w:rsid w:val="00A61339"/>
    <w:rsid w:val="00AE1D08"/>
    <w:rsid w:val="00B04F32"/>
    <w:rsid w:val="00B07B31"/>
    <w:rsid w:val="00B13478"/>
    <w:rsid w:val="00B70BFC"/>
    <w:rsid w:val="00BD7E5A"/>
    <w:rsid w:val="00BF1587"/>
    <w:rsid w:val="00C53146"/>
    <w:rsid w:val="00C622A1"/>
    <w:rsid w:val="00C80ED4"/>
    <w:rsid w:val="00CC6608"/>
    <w:rsid w:val="00D51EC3"/>
    <w:rsid w:val="00DA07DB"/>
    <w:rsid w:val="00DC76E0"/>
    <w:rsid w:val="00E3493B"/>
    <w:rsid w:val="00E71821"/>
    <w:rsid w:val="00EA0F9F"/>
    <w:rsid w:val="00F64A97"/>
    <w:rsid w:val="00F76539"/>
    <w:rsid w:val="00FB0639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D6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15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59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5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5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59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59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rsid w:val="00A419A4"/>
    <w:pPr>
      <w:ind w:left="720"/>
      <w:contextualSpacing/>
    </w:pPr>
  </w:style>
  <w:style w:type="paragraph" w:styleId="Header">
    <w:name w:val="header"/>
    <w:basedOn w:val="Normal"/>
    <w:link w:val="HeaderChar"/>
    <w:rsid w:val="00DC76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76E0"/>
  </w:style>
  <w:style w:type="paragraph" w:styleId="Footer">
    <w:name w:val="footer"/>
    <w:basedOn w:val="Normal"/>
    <w:link w:val="FooterChar"/>
    <w:rsid w:val="00DC76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C76E0"/>
  </w:style>
  <w:style w:type="character" w:styleId="PageNumber">
    <w:name w:val="page number"/>
    <w:basedOn w:val="DefaultParagraphFont"/>
    <w:rsid w:val="000F3A3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1937</Words>
  <Characters>11041</Characters>
  <Application>Microsoft Macintosh Word</Application>
  <DocSecurity>0</DocSecurity>
  <Lines>92</Lines>
  <Paragraphs>22</Paragraphs>
  <ScaleCrop>false</ScaleCrop>
  <Company>Instructional Technology</Company>
  <LinksUpToDate>false</LinksUpToDate>
  <CharactersWithSpaces>13559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Instructional Technology</dc:creator>
  <cp:lastModifiedBy>Instructional Technology</cp:lastModifiedBy>
  <cp:revision>9</cp:revision>
  <cp:lastPrinted>2013-10-30T21:03:00Z</cp:lastPrinted>
  <dcterms:created xsi:type="dcterms:W3CDTF">2013-12-30T18:57:00Z</dcterms:created>
  <dcterms:modified xsi:type="dcterms:W3CDTF">2014-01-03T20:58:00Z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2009-02-11T00:00:00Z</vt:filetime>
  </property>
  <property fmtid="{D5CDD505-2E9C-101B-9397-08002B2CF9AE}" pid="3" name="LastSaved">
    <vt:filetime>2013-10-30T00:00:00Z</vt:filetime>
  </property>
</Properties>
</file>